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0B" w:rsidRDefault="00DF62C4" w:rsidP="00971665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645910" cy="9399694"/>
            <wp:effectExtent l="0" t="0" r="2540" b="0"/>
            <wp:docPr id="1" name="Рисунок 1" descr="Z:\СКАНЫ ПЕРВЫХ СТРАНИЦ РП\Сканы Чернова\страница 127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Сканы Чернова\страница 127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45D" w:rsidRDefault="00A2545D" w:rsidP="00971665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DF62C4" w:rsidRDefault="00DF62C4" w:rsidP="00971665">
      <w:pPr>
        <w:jc w:val="center"/>
        <w:rPr>
          <w:rFonts w:ascii="Times New Roman" w:hAnsi="Times New Roman"/>
          <w:szCs w:val="24"/>
        </w:rPr>
      </w:pPr>
    </w:p>
    <w:p w:rsidR="00971665" w:rsidRPr="00971665" w:rsidRDefault="00971665" w:rsidP="00971665">
      <w:pPr>
        <w:shd w:val="clear" w:color="auto" w:fill="FFFFFF"/>
        <w:ind w:firstLine="709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Рабочая программа составлена</w:t>
      </w:r>
      <w:r w:rsidRPr="0076627E">
        <w:rPr>
          <w:rFonts w:ascii="Times New Roman" w:hAnsi="Times New Roman"/>
          <w:sz w:val="26"/>
          <w:szCs w:val="26"/>
        </w:rPr>
        <w:t xml:space="preserve"> на основе</w:t>
      </w:r>
      <w:r>
        <w:rPr>
          <w:rFonts w:ascii="Times New Roman" w:hAnsi="Times New Roman"/>
          <w:sz w:val="26"/>
          <w:szCs w:val="26"/>
        </w:rPr>
        <w:t xml:space="preserve"> и в соответствии </w:t>
      </w:r>
      <w:r w:rsidRPr="00971665">
        <w:rPr>
          <w:rFonts w:ascii="Times New Roman" w:hAnsi="Times New Roman"/>
          <w:sz w:val="26"/>
          <w:szCs w:val="26"/>
        </w:rPr>
        <w:t>федерального государственного образовательного стандарта основного общего образования</w:t>
      </w:r>
      <w:r w:rsidR="007127FD">
        <w:rPr>
          <w:rFonts w:ascii="Times New Roman" w:hAnsi="Times New Roman"/>
          <w:sz w:val="26"/>
          <w:szCs w:val="26"/>
        </w:rPr>
        <w:t xml:space="preserve"> </w:t>
      </w:r>
      <w:r w:rsidRPr="00971665">
        <w:rPr>
          <w:rFonts w:ascii="Times New Roman" w:hAnsi="Times New Roman"/>
          <w:sz w:val="26"/>
          <w:szCs w:val="26"/>
        </w:rPr>
        <w:t>(</w:t>
      </w:r>
      <w:r w:rsidRPr="007127FD">
        <w:rPr>
          <w:rFonts w:ascii="Times New Roman" w:hAnsi="Times New Roman"/>
          <w:iCs/>
          <w:sz w:val="26"/>
          <w:szCs w:val="26"/>
        </w:rPr>
        <w:t xml:space="preserve">приказ </w:t>
      </w:r>
      <w:proofErr w:type="spellStart"/>
      <w:r w:rsidRPr="00971665">
        <w:rPr>
          <w:rFonts w:ascii="Times New Roman" w:hAnsi="Times New Roman"/>
          <w:iCs/>
          <w:sz w:val="26"/>
          <w:szCs w:val="26"/>
        </w:rPr>
        <w:t>Минобрнауки</w:t>
      </w:r>
      <w:proofErr w:type="spellEnd"/>
      <w:r w:rsidRPr="00971665">
        <w:rPr>
          <w:rFonts w:ascii="Times New Roman" w:hAnsi="Times New Roman"/>
          <w:iCs/>
          <w:sz w:val="26"/>
          <w:szCs w:val="26"/>
        </w:rPr>
        <w:t xml:space="preserve"> РФ № 1897 от «17» декабря </w:t>
      </w:r>
      <w:smartTag w:uri="urn:schemas-microsoft-com:office:smarttags" w:element="metricconverter">
        <w:smartTagPr>
          <w:attr w:name="ProductID" w:val="2010 г"/>
        </w:smartTagPr>
        <w:r w:rsidRPr="00971665">
          <w:rPr>
            <w:rFonts w:ascii="Times New Roman" w:hAnsi="Times New Roman"/>
            <w:iCs/>
            <w:sz w:val="26"/>
            <w:szCs w:val="26"/>
          </w:rPr>
          <w:t>2010 г</w:t>
        </w:r>
      </w:smartTag>
      <w:r w:rsidRPr="00971665">
        <w:rPr>
          <w:rFonts w:ascii="Times New Roman" w:hAnsi="Times New Roman"/>
          <w:iCs/>
          <w:sz w:val="26"/>
          <w:szCs w:val="26"/>
        </w:rPr>
        <w:t>.)</w:t>
      </w:r>
      <w:r w:rsidRPr="00971665">
        <w:rPr>
          <w:rFonts w:ascii="Times New Roman" w:hAnsi="Times New Roman"/>
          <w:sz w:val="26"/>
          <w:szCs w:val="26"/>
        </w:rPr>
        <w:t>, примерной Программы основног</w:t>
      </w:r>
      <w:r w:rsidR="002A5B0B">
        <w:rPr>
          <w:rFonts w:ascii="Times New Roman" w:hAnsi="Times New Roman"/>
          <w:sz w:val="26"/>
          <w:szCs w:val="26"/>
        </w:rPr>
        <w:t>о общего образования по иностранному</w:t>
      </w:r>
      <w:r w:rsidRPr="00971665">
        <w:rPr>
          <w:rFonts w:ascii="Times New Roman" w:hAnsi="Times New Roman"/>
          <w:sz w:val="26"/>
          <w:szCs w:val="26"/>
        </w:rPr>
        <w:t xml:space="preserve"> языку (М: Просвещение, 2011г)</w:t>
      </w:r>
      <w:proofErr w:type="gramStart"/>
      <w:r w:rsidRPr="00971665">
        <w:rPr>
          <w:rFonts w:ascii="Times New Roman" w:hAnsi="Times New Roman"/>
          <w:sz w:val="26"/>
          <w:szCs w:val="26"/>
        </w:rPr>
        <w:t>,у</w:t>
      </w:r>
      <w:proofErr w:type="gramEnd"/>
      <w:r w:rsidRPr="00971665">
        <w:rPr>
          <w:rFonts w:ascii="Times New Roman" w:hAnsi="Times New Roman"/>
          <w:sz w:val="26"/>
          <w:szCs w:val="26"/>
        </w:rPr>
        <w:t>чебного плана МБОУ Быст</w:t>
      </w:r>
      <w:r w:rsidR="0024105C">
        <w:rPr>
          <w:rFonts w:ascii="Times New Roman" w:hAnsi="Times New Roman"/>
          <w:sz w:val="26"/>
          <w:szCs w:val="26"/>
        </w:rPr>
        <w:t>рогорской СОШ на 2020</w:t>
      </w:r>
      <w:r w:rsidR="003B7523">
        <w:rPr>
          <w:rFonts w:ascii="Times New Roman" w:hAnsi="Times New Roman"/>
          <w:sz w:val="26"/>
          <w:szCs w:val="26"/>
        </w:rPr>
        <w:t xml:space="preserve"> – 20</w:t>
      </w:r>
      <w:r w:rsidR="0024105C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учебный</w:t>
      </w:r>
      <w:r w:rsidRPr="00971665">
        <w:rPr>
          <w:rFonts w:ascii="Times New Roman" w:hAnsi="Times New Roman"/>
          <w:sz w:val="26"/>
          <w:szCs w:val="26"/>
        </w:rPr>
        <w:t xml:space="preserve"> год.</w:t>
      </w:r>
    </w:p>
    <w:p w:rsidR="00982C61" w:rsidRDefault="00971665" w:rsidP="002A5B0B">
      <w:pPr>
        <w:rPr>
          <w:rFonts w:ascii="Times New Roman" w:hAnsi="Times New Roman"/>
          <w:sz w:val="26"/>
          <w:szCs w:val="26"/>
        </w:rPr>
      </w:pPr>
      <w:r w:rsidRPr="00933871">
        <w:rPr>
          <w:rFonts w:ascii="Times New Roman" w:hAnsi="Times New Roman"/>
          <w:sz w:val="26"/>
          <w:szCs w:val="26"/>
        </w:rPr>
        <w:t xml:space="preserve">На изучение курса </w:t>
      </w:r>
      <w:r w:rsidR="00ED01FC">
        <w:rPr>
          <w:rFonts w:ascii="Times New Roman" w:hAnsi="Times New Roman"/>
          <w:sz w:val="26"/>
          <w:szCs w:val="26"/>
        </w:rPr>
        <w:t>«Английский</w:t>
      </w:r>
      <w:r w:rsidR="000F3B2A">
        <w:rPr>
          <w:rFonts w:ascii="Times New Roman" w:hAnsi="Times New Roman"/>
          <w:sz w:val="26"/>
          <w:szCs w:val="26"/>
        </w:rPr>
        <w:t xml:space="preserve"> язык» в</w:t>
      </w:r>
      <w:r w:rsidR="00A750D8">
        <w:rPr>
          <w:rFonts w:ascii="Times New Roman" w:hAnsi="Times New Roman"/>
          <w:sz w:val="26"/>
          <w:szCs w:val="26"/>
        </w:rPr>
        <w:t xml:space="preserve"> 6 классе отводится 102</w:t>
      </w:r>
      <w:r w:rsidR="002A5B0B">
        <w:rPr>
          <w:rFonts w:ascii="Times New Roman" w:hAnsi="Times New Roman"/>
          <w:sz w:val="26"/>
          <w:szCs w:val="26"/>
        </w:rPr>
        <w:t xml:space="preserve"> часов в год  </w:t>
      </w:r>
      <w:r w:rsidR="00ED01FC">
        <w:rPr>
          <w:rFonts w:ascii="Times New Roman" w:hAnsi="Times New Roman"/>
          <w:sz w:val="26"/>
          <w:szCs w:val="26"/>
        </w:rPr>
        <w:t xml:space="preserve"> </w:t>
      </w:r>
      <w:r w:rsidR="00A750D8">
        <w:rPr>
          <w:rFonts w:ascii="Times New Roman" w:hAnsi="Times New Roman"/>
          <w:sz w:val="26"/>
          <w:szCs w:val="26"/>
        </w:rPr>
        <w:t>(3</w:t>
      </w:r>
      <w:r w:rsidR="002A5B0B">
        <w:rPr>
          <w:rFonts w:ascii="Times New Roman" w:hAnsi="Times New Roman"/>
          <w:sz w:val="26"/>
          <w:szCs w:val="26"/>
        </w:rPr>
        <w:t xml:space="preserve"> часа</w:t>
      </w:r>
      <w:r w:rsidR="002A5B0B" w:rsidRPr="00933871">
        <w:rPr>
          <w:rFonts w:ascii="Times New Roman" w:hAnsi="Times New Roman"/>
          <w:sz w:val="26"/>
          <w:szCs w:val="26"/>
        </w:rPr>
        <w:t xml:space="preserve"> в неделю</w:t>
      </w:r>
      <w:r w:rsidR="002A5B0B">
        <w:rPr>
          <w:rFonts w:ascii="Times New Roman" w:hAnsi="Times New Roman"/>
          <w:sz w:val="26"/>
          <w:szCs w:val="26"/>
        </w:rPr>
        <w:t>)</w:t>
      </w:r>
      <w:r w:rsidR="002A5B0B" w:rsidRPr="00933871">
        <w:rPr>
          <w:rFonts w:ascii="Times New Roman" w:hAnsi="Times New Roman"/>
          <w:sz w:val="26"/>
          <w:szCs w:val="26"/>
        </w:rPr>
        <w:t>.</w:t>
      </w:r>
    </w:p>
    <w:p w:rsidR="00971665" w:rsidRPr="00933871" w:rsidRDefault="00ED01FC" w:rsidP="00971665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</w:p>
    <w:p w:rsidR="00971665" w:rsidRPr="005E4CD1" w:rsidRDefault="00971665" w:rsidP="00971665">
      <w:pPr>
        <w:jc w:val="center"/>
        <w:rPr>
          <w:rFonts w:ascii="Times New Roman" w:hAnsi="Times New Roman"/>
          <w:szCs w:val="24"/>
        </w:rPr>
      </w:pPr>
    </w:p>
    <w:p w:rsidR="00971665" w:rsidRDefault="00971665" w:rsidP="00971665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ПЛАНИРУЕМЫЕ РЕЗУЛЬТАТЫ ОСВОЕНИЯ УЧЕБНОГО ПРЕДМЕТА, КУРСА</w:t>
      </w:r>
    </w:p>
    <w:p w:rsidR="00A750D8" w:rsidRPr="00A750D8" w:rsidRDefault="00A750D8" w:rsidP="00A750D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A75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A75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предметные результаты, достижения которых обеспечивает программа.</w:t>
      </w:r>
    </w:p>
    <w:p w:rsidR="00A750D8" w:rsidRPr="00A750D8" w:rsidRDefault="00A750D8" w:rsidP="00A750D8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Личностные</w:t>
      </w:r>
      <w:r w:rsidRPr="00A750D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результаты: </w:t>
      </w:r>
    </w:p>
    <w:p w:rsidR="00A750D8" w:rsidRPr="00A750D8" w:rsidRDefault="00A750D8" w:rsidP="00A750D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1) формирование основы российской гражданской идентичности, чувство гордости за свою Родину, российский народ и историю России;</w:t>
      </w:r>
    </w:p>
    <w:p w:rsidR="00A750D8" w:rsidRPr="00A750D8" w:rsidRDefault="00A750D8" w:rsidP="00A750D8">
      <w:pPr>
        <w:tabs>
          <w:tab w:val="left" w:pos="993"/>
          <w:tab w:val="left" w:pos="1134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2) формирование  социально-ориентированного взгляда на мир в его органичном единстве и разнообразии природы, народов, культур и религий; </w:t>
      </w:r>
    </w:p>
    <w:p w:rsidR="00A750D8" w:rsidRPr="00A750D8" w:rsidRDefault="00A750D8" w:rsidP="00A750D8">
      <w:pPr>
        <w:tabs>
          <w:tab w:val="left" w:pos="993"/>
          <w:tab w:val="left" w:pos="1134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A750D8" w:rsidRPr="00A750D8" w:rsidRDefault="00A750D8" w:rsidP="00A750D8">
      <w:pPr>
        <w:tabs>
          <w:tab w:val="left" w:pos="993"/>
          <w:tab w:val="left" w:pos="1134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4) формирование навыков адаптации в динамично изменяющемся и развивающемся мире; </w:t>
      </w:r>
    </w:p>
    <w:p w:rsidR="00A750D8" w:rsidRPr="00A750D8" w:rsidRDefault="00A750D8" w:rsidP="00A750D8">
      <w:pPr>
        <w:tabs>
          <w:tab w:val="left" w:pos="993"/>
          <w:tab w:val="left" w:pos="1134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5)  развитие мотивов учебной деятельности и формирование личностного смысла учения;</w:t>
      </w:r>
    </w:p>
    <w:p w:rsidR="00A750D8" w:rsidRPr="00A750D8" w:rsidRDefault="00A750D8" w:rsidP="00A750D8">
      <w:pPr>
        <w:tabs>
          <w:tab w:val="left" w:pos="993"/>
          <w:tab w:val="left" w:pos="1134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6) развитие самостоятельности и личная ответственность за свои поступки;</w:t>
      </w:r>
    </w:p>
    <w:p w:rsidR="00A750D8" w:rsidRPr="00A750D8" w:rsidRDefault="00A750D8" w:rsidP="00A750D8">
      <w:pPr>
        <w:tabs>
          <w:tab w:val="left" w:pos="993"/>
          <w:tab w:val="left" w:pos="1134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7)формирование эстетических потребностей, ценности и чувства; </w:t>
      </w:r>
    </w:p>
    <w:p w:rsidR="00A750D8" w:rsidRPr="00A750D8" w:rsidRDefault="00A750D8" w:rsidP="00A750D8">
      <w:pPr>
        <w:tabs>
          <w:tab w:val="left" w:pos="993"/>
          <w:tab w:val="left" w:pos="1134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8) развитие этических чувств, доброжелательности и эмоционально-нравственной отзывчивости, понимание и сопереживание чувствам других людей; </w:t>
      </w:r>
    </w:p>
    <w:p w:rsidR="00A750D8" w:rsidRPr="00A750D8" w:rsidRDefault="00A750D8" w:rsidP="00A750D8">
      <w:pPr>
        <w:tabs>
          <w:tab w:val="left" w:pos="993"/>
          <w:tab w:val="left" w:pos="1134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9)  развитие навыков сотрудничества </w:t>
      </w:r>
      <w:proofErr w:type="gramStart"/>
      <w:r w:rsidRPr="00A750D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ситуациях;</w:t>
      </w:r>
    </w:p>
    <w:p w:rsidR="00A750D8" w:rsidRPr="00A750D8" w:rsidRDefault="00A750D8" w:rsidP="00A750D8">
      <w:pPr>
        <w:tabs>
          <w:tab w:val="left" w:pos="993"/>
          <w:tab w:val="left" w:pos="1134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A750D8" w:rsidRPr="00A750D8" w:rsidRDefault="00A750D8" w:rsidP="00A750D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50D8" w:rsidRPr="00A750D8" w:rsidRDefault="00A750D8" w:rsidP="00A750D8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750D8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A750D8">
        <w:rPr>
          <w:rFonts w:ascii="Times New Roman" w:eastAsia="Times New Roman" w:hAnsi="Times New Roman" w:cs="Times New Roman"/>
          <w:b/>
          <w:sz w:val="28"/>
          <w:szCs w:val="28"/>
        </w:rPr>
        <w:t>етапредметные</w:t>
      </w:r>
      <w:proofErr w:type="spellEnd"/>
      <w:r w:rsidRPr="00A750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50D8">
        <w:rPr>
          <w:rFonts w:ascii="Times New Roman" w:eastAsia="Times New Roman" w:hAnsi="Times New Roman" w:cs="Times New Roman"/>
          <w:bCs/>
          <w:sz w:val="28"/>
          <w:szCs w:val="28"/>
        </w:rPr>
        <w:t>результаты</w:t>
      </w:r>
      <w:r w:rsidRPr="00A750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50D8" w:rsidRPr="00A750D8" w:rsidRDefault="00A750D8" w:rsidP="00A750D8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её осуществления; </w:t>
      </w:r>
    </w:p>
    <w:p w:rsidR="00A750D8" w:rsidRPr="00A750D8" w:rsidRDefault="00A750D8" w:rsidP="00A750D8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750D8" w:rsidRPr="00A750D8" w:rsidRDefault="00A750D8" w:rsidP="00A750D8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A750D8" w:rsidRPr="00A750D8" w:rsidRDefault="00A750D8" w:rsidP="00A750D8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 освоение формы познавательной и личностной рефлексии; </w:t>
      </w:r>
    </w:p>
    <w:p w:rsidR="00A750D8" w:rsidRPr="00A750D8" w:rsidRDefault="00A750D8" w:rsidP="00A750D8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 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A750D8" w:rsidRPr="00A750D8" w:rsidRDefault="00A750D8" w:rsidP="00A750D8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 </w:t>
      </w:r>
    </w:p>
    <w:p w:rsidR="00A750D8" w:rsidRPr="00A750D8" w:rsidRDefault="00A750D8" w:rsidP="00A750D8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овладение навыками смыслового чтения диалогов и художественных текстов  в соответствии с целями и задачами; будут осознанно строить небольшое речевое высказывание в соответствии с задачами </w:t>
      </w:r>
      <w:proofErr w:type="gramStart"/>
      <w:r w:rsidRPr="00A750D8">
        <w:rPr>
          <w:rFonts w:ascii="Times New Roman" w:eastAsia="Times New Roman" w:hAnsi="Times New Roman" w:cs="Times New Roman"/>
          <w:sz w:val="28"/>
          <w:szCs w:val="28"/>
        </w:rPr>
        <w:t>коммуникации</w:t>
      </w:r>
      <w:proofErr w:type="gramEnd"/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 и составлять тексты в устной и письменной форме; </w:t>
      </w:r>
    </w:p>
    <w:p w:rsidR="00A750D8" w:rsidRPr="00A750D8" w:rsidRDefault="00A750D8" w:rsidP="00A750D8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зрения; </w:t>
      </w:r>
    </w:p>
    <w:p w:rsidR="00A750D8" w:rsidRPr="00A750D8" w:rsidRDefault="00A750D8" w:rsidP="00A750D8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750D8" w:rsidRDefault="00A750D8" w:rsidP="00A750D8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 овладеют базовыми предметными и </w:t>
      </w:r>
      <w:proofErr w:type="spellStart"/>
      <w:r w:rsidRPr="00A750D8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F56318" w:rsidRPr="00A750D8" w:rsidRDefault="00F56318" w:rsidP="00F56318">
      <w:pPr>
        <w:tabs>
          <w:tab w:val="left" w:pos="993"/>
        </w:tabs>
        <w:suppressAutoHyphens/>
        <w:autoSpaceDE w:val="0"/>
        <w:spacing w:after="0" w:line="240" w:lineRule="auto"/>
        <w:ind w:left="872"/>
        <w:rPr>
          <w:rFonts w:ascii="Times New Roman" w:eastAsia="Times New Roman" w:hAnsi="Times New Roman" w:cs="Times New Roman"/>
          <w:sz w:val="28"/>
          <w:szCs w:val="28"/>
        </w:rPr>
      </w:pPr>
    </w:p>
    <w:p w:rsidR="00A750D8" w:rsidRPr="00F56318" w:rsidRDefault="00F56318" w:rsidP="00A750D8">
      <w:pPr>
        <w:tabs>
          <w:tab w:val="left" w:pos="993"/>
        </w:tabs>
        <w:suppressAutoHyphens/>
        <w:autoSpaceDE w:val="0"/>
        <w:ind w:left="87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6318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ПРЕДМЕТА, КУРСА.</w:t>
      </w:r>
    </w:p>
    <w:p w:rsidR="00A750D8" w:rsidRPr="00A750D8" w:rsidRDefault="00A750D8" w:rsidP="00A750D8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В коммуникативной сфере </w:t>
      </w:r>
    </w:p>
    <w:p w:rsidR="00A750D8" w:rsidRPr="00A750D8" w:rsidRDefault="00A750D8" w:rsidP="00A750D8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Речевая компетенция в следующих видах речевой деятель</w:t>
      </w:r>
      <w:r w:rsidRPr="00A750D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softHyphen/>
        <w:t>ности:</w:t>
      </w:r>
    </w:p>
    <w:p w:rsidR="00A750D8" w:rsidRPr="00A750D8" w:rsidRDefault="00A750D8" w:rsidP="00A750D8">
      <w:pPr>
        <w:widowControl w:val="0"/>
        <w:shd w:val="clear" w:color="auto" w:fill="FFFFFF"/>
        <w:spacing w:after="0" w:line="240" w:lineRule="auto"/>
        <w:ind w:left="20" w:firstLine="400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en-US"/>
        </w:rPr>
        <w:t>Говорение. Диалогическая речь</w:t>
      </w:r>
    </w:p>
    <w:p w:rsidR="00A750D8" w:rsidRPr="00A750D8" w:rsidRDefault="00A750D8" w:rsidP="00A750D8">
      <w:pPr>
        <w:widowControl w:val="0"/>
        <w:shd w:val="clear" w:color="auto" w:fill="FFFFFF"/>
        <w:spacing w:after="0" w:line="240" w:lineRule="auto"/>
        <w:ind w:left="20" w:firstLine="400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</w:pPr>
      <w:r w:rsidRPr="00A750D8">
        <w:rPr>
          <w:rFonts w:ascii="Calibri" w:eastAsia="Calibri" w:hAnsi="Calibri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A750D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Получит возможность научиться брать и давать интервью </w:t>
      </w:r>
    </w:p>
    <w:p w:rsidR="00A750D8" w:rsidRPr="00A750D8" w:rsidRDefault="00A750D8" w:rsidP="00A750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750D8" w:rsidRPr="00A750D8" w:rsidRDefault="00A750D8" w:rsidP="00A750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Говорение. Монологическая речь</w:t>
      </w: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Научится:</w:t>
      </w:r>
    </w:p>
    <w:p w:rsidR="00A750D8" w:rsidRPr="00A750D8" w:rsidRDefault="00A750D8" w:rsidP="00A750D8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A750D8" w:rsidRPr="00A750D8" w:rsidRDefault="00A750D8" w:rsidP="00A750D8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давать краткую характеристику реальных людей и лите</w:t>
      </w:r>
      <w:r w:rsidRPr="00A750D8">
        <w:rPr>
          <w:rFonts w:ascii="Times New Roman" w:eastAsia="Times New Roman" w:hAnsi="Times New Roman" w:cs="Times New Roman"/>
          <w:sz w:val="28"/>
          <w:szCs w:val="28"/>
        </w:rPr>
        <w:softHyphen/>
        <w:t>ратурных персонажей;</w:t>
      </w:r>
    </w:p>
    <w:p w:rsidR="00A750D8" w:rsidRPr="00A750D8" w:rsidRDefault="00A750D8" w:rsidP="00A750D8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передавать основное содержание прочитанного текста с опорой или без опоры на те</w:t>
      </w:r>
      <w:proofErr w:type="gramStart"/>
      <w:r w:rsidRPr="00A750D8">
        <w:rPr>
          <w:rFonts w:ascii="Times New Roman" w:eastAsia="Times New Roman" w:hAnsi="Times New Roman" w:cs="Times New Roman"/>
          <w:sz w:val="28"/>
          <w:szCs w:val="28"/>
        </w:rPr>
        <w:t>кст/кл</w:t>
      </w:r>
      <w:proofErr w:type="gramEnd"/>
      <w:r w:rsidRPr="00A750D8">
        <w:rPr>
          <w:rFonts w:ascii="Times New Roman" w:eastAsia="Times New Roman" w:hAnsi="Times New Roman" w:cs="Times New Roman"/>
          <w:sz w:val="28"/>
          <w:szCs w:val="28"/>
        </w:rPr>
        <w:t>ючевые слова/план/вопросы.</w:t>
      </w: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Получит возможность научиться:</w:t>
      </w:r>
    </w:p>
    <w:p w:rsidR="00A750D8" w:rsidRPr="00A750D8" w:rsidRDefault="00A750D8" w:rsidP="00A750D8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делать сообщение на заданную тему на основе </w:t>
      </w:r>
      <w:proofErr w:type="gramStart"/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прочи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танного</w:t>
      </w:r>
      <w:proofErr w:type="gramEnd"/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A750D8" w:rsidRPr="00A750D8" w:rsidRDefault="00A750D8" w:rsidP="00A750D8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комментировать факты из прочитанного/прослушан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ного текста, аргументировать своё отношение к </w:t>
      </w:r>
      <w:proofErr w:type="gramStart"/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прочи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танному</w:t>
      </w:r>
      <w:proofErr w:type="gramEnd"/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/прослушанному;</w:t>
      </w:r>
    </w:p>
    <w:p w:rsidR="00A750D8" w:rsidRPr="00A750D8" w:rsidRDefault="00A750D8" w:rsidP="00A750D8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кратко высказываться без предварительной подготов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ки на заданную тему в соответствии с предложенной ситу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ацией общения;</w:t>
      </w:r>
    </w:p>
    <w:p w:rsidR="00A750D8" w:rsidRPr="00A750D8" w:rsidRDefault="00A750D8" w:rsidP="00A750D8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кратко излагать результаты выполненной проектной работы.</w:t>
      </w: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Аудирование</w:t>
      </w: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Научится:</w:t>
      </w:r>
    </w:p>
    <w:p w:rsidR="00A750D8" w:rsidRPr="00A750D8" w:rsidRDefault="00A750D8" w:rsidP="00A750D8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воспринимать на слух и понимать основное содержание несложных аутентичных текстов, содержащих некоторое коли</w:t>
      </w:r>
      <w:r w:rsidRPr="00A750D8">
        <w:rPr>
          <w:rFonts w:ascii="Times New Roman" w:eastAsia="Times New Roman" w:hAnsi="Times New Roman" w:cs="Times New Roman"/>
          <w:sz w:val="28"/>
          <w:szCs w:val="28"/>
        </w:rPr>
        <w:softHyphen/>
        <w:t>чество неизученных языковых явлений;</w:t>
      </w:r>
    </w:p>
    <w:p w:rsidR="00A750D8" w:rsidRPr="00A750D8" w:rsidRDefault="00A750D8" w:rsidP="00A750D8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воспринимать на слух и понимать значимую/нужную/за</w:t>
      </w:r>
      <w:r w:rsidRPr="00A750D8">
        <w:rPr>
          <w:rFonts w:ascii="Times New Roman" w:eastAsia="Times New Roman" w:hAnsi="Times New Roman" w:cs="Times New Roman"/>
          <w:sz w:val="28"/>
          <w:szCs w:val="28"/>
        </w:rPr>
        <w:softHyphen/>
        <w:t>прашиваемую информацию в аутентичных текстах, содержа</w:t>
      </w:r>
      <w:r w:rsidRPr="00A750D8">
        <w:rPr>
          <w:rFonts w:ascii="Times New Roman" w:eastAsia="Times New Roman" w:hAnsi="Times New Roman" w:cs="Times New Roman"/>
          <w:sz w:val="28"/>
          <w:szCs w:val="28"/>
        </w:rPr>
        <w:softHyphen/>
        <w:t>щих как изученные языковые явления, так и некоторое коли</w:t>
      </w:r>
      <w:r w:rsidRPr="00A750D8">
        <w:rPr>
          <w:rFonts w:ascii="Times New Roman" w:eastAsia="Times New Roman" w:hAnsi="Times New Roman" w:cs="Times New Roman"/>
          <w:sz w:val="28"/>
          <w:szCs w:val="28"/>
        </w:rPr>
        <w:softHyphen/>
        <w:t>чество неизученных языковых явлений.</w:t>
      </w: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Получит возможность научиться:</w:t>
      </w:r>
    </w:p>
    <w:p w:rsidR="00A750D8" w:rsidRPr="00A750D8" w:rsidRDefault="00A750D8" w:rsidP="00A750D8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выделять основную мысль в воспринимаемом на слух тексте;</w:t>
      </w:r>
    </w:p>
    <w:p w:rsidR="00A750D8" w:rsidRPr="00A750D8" w:rsidRDefault="00A750D8" w:rsidP="00A750D8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отделять в тексте, воспринимаемом на слух, главные факты от </w:t>
      </w:r>
      <w:proofErr w:type="gramStart"/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второстепенных</w:t>
      </w:r>
      <w:proofErr w:type="gramEnd"/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A750D8" w:rsidRPr="00A750D8" w:rsidRDefault="00A750D8" w:rsidP="00A750D8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A750D8" w:rsidRPr="00A750D8" w:rsidRDefault="00A750D8" w:rsidP="00A750D8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игнорировать незнакомые языковые явления, несуще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ственные для понимания основного содержания воспринима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емого на слух текста.</w:t>
      </w: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Научится:</w:t>
      </w:r>
    </w:p>
    <w:p w:rsidR="00A750D8" w:rsidRPr="00A750D8" w:rsidRDefault="00A750D8" w:rsidP="00A750D8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читать и понимать основное содержание несложных аутентичных текстов, содержащих некоторое количество не</w:t>
      </w:r>
      <w:r w:rsidRPr="00A750D8">
        <w:rPr>
          <w:rFonts w:ascii="Times New Roman" w:eastAsia="Times New Roman" w:hAnsi="Times New Roman" w:cs="Times New Roman"/>
          <w:sz w:val="28"/>
          <w:szCs w:val="28"/>
        </w:rPr>
        <w:softHyphen/>
        <w:t>изученных языковых явлений;</w:t>
      </w: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</w: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Получит возможность научиться: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читать и полностью понимать несложные аутентич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ные тексты, построенные в основном на изученном языко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вом материале;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догадываться о значении незнакомых слов по сходст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ву с русским/родным языком; по словообразовательным эле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ментам, по контексту;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игнорировать в процессе чтения незнакомые слова, не мешающие понимать основное содержание текста;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пользоваться сносками и лингвострановедческим спра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вочником.</w:t>
      </w: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Письменная речь</w:t>
      </w: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Научится: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писать личное письмо в ответ на письмо-стимул с упо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треблением формул речевого этикета, принятых в стране изу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чаемого языка.</w:t>
      </w: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Получит возможность научиться: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делать краткие выписки из текста с целью их ис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пользования в собственных устных высказываниях;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составлять план/тезисы устного или письменного со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общения;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кратко излагать в письменном виде результаты своей проектной деятельности;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писать небольшие письменные высказывания с опорой на образец.</w:t>
      </w:r>
    </w:p>
    <w:p w:rsidR="00A750D8" w:rsidRPr="00A750D8" w:rsidRDefault="00A750D8" w:rsidP="00A750D8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bookmarkStart w:id="1" w:name="bookmark0"/>
    </w:p>
    <w:p w:rsidR="00A750D8" w:rsidRPr="00A750D8" w:rsidRDefault="00A750D8" w:rsidP="00A750D8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A750D8">
        <w:rPr>
          <w:rFonts w:ascii="Times New Roman" w:eastAsia="Tahoma" w:hAnsi="Times New Roman" w:cs="Times New Roman"/>
          <w:b/>
          <w:bCs/>
          <w:sz w:val="28"/>
          <w:szCs w:val="28"/>
        </w:rPr>
        <w:t>Языковая компетентность (владение языковыми средствами)</w:t>
      </w:r>
      <w:bookmarkEnd w:id="1"/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Фонетическая сторона речи</w:t>
      </w: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Научится: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различать на слух и адекватно, без фонематических оши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бок, ведущих к сбою коммуникации, произносить все звуки английского языка;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соблюдать правильное ударение в изученных словах;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различать коммуникативные типы предложения по ин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тонации;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адекватно, без ошибок, ведущих к сбою коммуникации, произносить фразы с точки зрения их ритмико-интонацион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особенностей, в том числе соблюдая правило отсутствия фразового ударения на служебных словах.</w:t>
      </w:r>
    </w:p>
    <w:p w:rsidR="00A750D8" w:rsidRPr="00A750D8" w:rsidRDefault="00A750D8" w:rsidP="00A750D8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Получит возможность научиться: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выражать модальные значения, чувства и эмоции с помощью интонации;</w:t>
      </w:r>
    </w:p>
    <w:p w:rsidR="00A750D8" w:rsidRPr="00A750D8" w:rsidRDefault="00A750D8" w:rsidP="00A750D8">
      <w:pPr>
        <w:widowControl w:val="0"/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750D8" w:rsidRPr="00A750D8" w:rsidRDefault="00A750D8" w:rsidP="00A750D8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Орфография</w:t>
      </w:r>
    </w:p>
    <w:p w:rsidR="00A750D8" w:rsidRPr="00A750D8" w:rsidRDefault="00A750D8" w:rsidP="00A750D8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Научится правильно писать изученные слова.</w:t>
      </w:r>
    </w:p>
    <w:p w:rsidR="00A750D8" w:rsidRPr="00A750D8" w:rsidRDefault="00A750D8" w:rsidP="00A750D8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Получит возможность научиться сравни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вать и анализировать буквосочетания английского языка и их транскрипцию.</w:t>
      </w:r>
    </w:p>
    <w:p w:rsidR="00A750D8" w:rsidRPr="00A750D8" w:rsidRDefault="00A750D8" w:rsidP="00A750D8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750D8" w:rsidRPr="00A750D8" w:rsidRDefault="00A750D8" w:rsidP="00A750D8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Лексическая сторона речи</w:t>
      </w:r>
    </w:p>
    <w:p w:rsidR="00A750D8" w:rsidRPr="00A750D8" w:rsidRDefault="00A750D8" w:rsidP="00A750D8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Научится: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изучаемой </w:t>
      </w:r>
      <w:proofErr w:type="spellStart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темагики</w:t>
      </w:r>
      <w:proofErr w:type="spellEnd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употреблять в устной и письменной речи в их основном значении изученные лексические единицы (слова, словосоче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тания, реплики-клише речевого этикета), в том числе много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значные, в пределах изучаемой тематики в соответствии с решаемой коммуникативной задачей;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соблюдать существующие в английском языке нормы лексической сочетаемости;</w:t>
      </w:r>
    </w:p>
    <w:p w:rsidR="00A750D8" w:rsidRPr="00A750D8" w:rsidRDefault="00A750D8" w:rsidP="00A750D8">
      <w:pPr>
        <w:widowControl w:val="0"/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0D8" w:rsidRPr="00A750D8" w:rsidRDefault="00A750D8" w:rsidP="00A750D8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Получит возможность научиться: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употреблять в речи в нескольких значениях много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значные слова, изученные в пределах изучаемой тематики;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находить различия между явлениями синонимии и ан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тонимии;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распознавать принадлежность слов к частям речи по определённым признакам (артиклям, аффиксам и др.);</w:t>
      </w:r>
    </w:p>
    <w:p w:rsidR="00A750D8" w:rsidRPr="00A750D8" w:rsidRDefault="00A750D8" w:rsidP="00A750D8">
      <w:pPr>
        <w:widowControl w:val="0"/>
        <w:numPr>
          <w:ilvl w:val="0"/>
          <w:numId w:val="16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A750D8" w:rsidRPr="00A750D8" w:rsidRDefault="00A750D8" w:rsidP="00A750D8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750D8" w:rsidRPr="00A750D8" w:rsidRDefault="00A750D8" w:rsidP="00A750D8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Грамматическая сторона речи</w:t>
      </w:r>
    </w:p>
    <w:p w:rsidR="00A750D8" w:rsidRPr="00A750D8" w:rsidRDefault="00A750D8" w:rsidP="00A750D8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Научится:</w:t>
      </w:r>
    </w:p>
    <w:p w:rsidR="00A750D8" w:rsidRPr="00A750D8" w:rsidRDefault="00A750D8" w:rsidP="00A750D8">
      <w:pPr>
        <w:widowControl w:val="0"/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распознавать и употреблять в речи:</w:t>
      </w:r>
    </w:p>
    <w:p w:rsidR="00A750D8" w:rsidRPr="00A750D8" w:rsidRDefault="00A750D8" w:rsidP="00A750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различные коммуникативные типы предложений: утвер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дительные, отрицательные, вопросительные (общий, специаль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ный, альтернативный, разделительный вопросы), побудитель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(в утвердительной и отрицательной форме);</w:t>
      </w:r>
      <w:proofErr w:type="gramEnd"/>
    </w:p>
    <w:p w:rsidR="00A750D8" w:rsidRPr="00A750D8" w:rsidRDefault="00A750D8" w:rsidP="00A750D8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распространённые простые предложения, в том числе с несколькими обстоятельствами, следующими в определён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порядке (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moved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house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last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year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750D8" w:rsidRPr="00A750D8" w:rsidRDefault="00A750D8" w:rsidP="00A750D8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с начальным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cold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It’s five o’clock. It’s interesting. It’s winter);</w:t>
      </w:r>
    </w:p>
    <w:p w:rsidR="00A750D8" w:rsidRPr="00A750D8" w:rsidRDefault="00A750D8" w:rsidP="00A750D8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начальным</w:t>
      </w:r>
      <w:proofErr w:type="gramEnd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There + to be (There are a lot of trees in the park);</w:t>
      </w:r>
    </w:p>
    <w:p w:rsidR="00A750D8" w:rsidRPr="00A750D8" w:rsidRDefault="00A750D8" w:rsidP="00A750D8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сложносочинённые предложения с сочинительными союзами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but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50D8" w:rsidRPr="00A750D8" w:rsidRDefault="00A750D8" w:rsidP="00A750D8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 существительные в единственном и множествен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числе, образованные по правилу и исключения;</w:t>
      </w:r>
    </w:p>
    <w:p w:rsidR="00A750D8" w:rsidRPr="00A750D8" w:rsidRDefault="00A750D8" w:rsidP="00A750D8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 существительные с определённым/неопределён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ным/нулевым артиклем;</w:t>
      </w:r>
    </w:p>
    <w:p w:rsidR="00A750D8" w:rsidRPr="00A750D8" w:rsidRDefault="00A750D8" w:rsidP="00A750D8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личные, притяжательные, указательные, неопределён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ные, относительные, вопросительные местоимения;</w:t>
      </w:r>
    </w:p>
    <w:p w:rsidR="00A750D8" w:rsidRPr="00A750D8" w:rsidRDefault="00A750D8" w:rsidP="00A750D8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 прилагательные в положительной, сравнительной и превосходной степени, образованные по правилу и исклю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чения; а также наречия, выражающие количество (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many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much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few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few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little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little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750D8" w:rsidRPr="00A750D8" w:rsidRDefault="00A750D8" w:rsidP="00A750D8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количественные и порядковые числительные;</w:t>
      </w:r>
    </w:p>
    <w:p w:rsidR="00A750D8" w:rsidRPr="00A750D8" w:rsidRDefault="00A750D8" w:rsidP="00A750D8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глаголы в наиболее употребительных временных фор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мах действительного залога: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Present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Simple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Future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Simple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Past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Simple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Present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Past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Continuous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Present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Perfect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50D8" w:rsidRPr="00A750D8" w:rsidRDefault="00A750D8" w:rsidP="00A750D8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грамматические средства для выражения бу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дущего времени: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Simple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Future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going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Present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Continuous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50D8" w:rsidRPr="00A750D8" w:rsidRDefault="00A750D8" w:rsidP="00A750D8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модальные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глаголы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эквиваленты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(may, can, be able to, must, have to, should, could).</w:t>
      </w:r>
    </w:p>
    <w:p w:rsidR="00A750D8" w:rsidRPr="00A750D8" w:rsidRDefault="00A750D8" w:rsidP="00A750D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Получит возможность научиться:</w:t>
      </w:r>
    </w:p>
    <w:p w:rsidR="00A750D8" w:rsidRPr="00A750D8" w:rsidRDefault="00A750D8" w:rsidP="00A750D8">
      <w:pPr>
        <w:widowControl w:val="0"/>
        <w:numPr>
          <w:ilvl w:val="0"/>
          <w:numId w:val="18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оперировать в процессе устного и письменного общения простыми синтаксическими конструкциями и морфологиче</w:t>
      </w:r>
      <w:r w:rsidRPr="00A75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скими формами английского языка в соответствии с коммуни</w:t>
      </w:r>
      <w:r w:rsidRPr="00A75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кативной задачей в коммуникативно-значимом контексте.</w:t>
      </w:r>
    </w:p>
    <w:p w:rsidR="00A750D8" w:rsidRPr="00A750D8" w:rsidRDefault="00A750D8" w:rsidP="00A750D8">
      <w:pPr>
        <w:widowControl w:val="0"/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A750D8" w:rsidRPr="00A750D8" w:rsidRDefault="00A750D8" w:rsidP="00A750D8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0D8" w:rsidRPr="00A750D8" w:rsidRDefault="00A750D8" w:rsidP="00A750D8">
      <w:pPr>
        <w:widowControl w:val="0"/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>Социокультурная компетенция:</w:t>
      </w:r>
    </w:p>
    <w:p w:rsidR="00A750D8" w:rsidRPr="00A750D8" w:rsidRDefault="00A750D8" w:rsidP="00A750D8">
      <w:pPr>
        <w:widowControl w:val="0"/>
        <w:tabs>
          <w:tab w:val="left" w:pos="577"/>
        </w:tabs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lang w:eastAsia="en-US"/>
        </w:rPr>
        <w:t>Будет: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77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знать национально-культурные особенности речевого и неречевого поведения в своей стране и странах изучаемого язы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 xml:space="preserve">ка;  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96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распознавать и употреблять в устной и письменной речи основные нормы речевого этикета, принятых в стра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нах изучаемого языка;</w:t>
      </w:r>
      <w:proofErr w:type="gramEnd"/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82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знать употребительную фоновую лексику и реалии стра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ны/стран изучаемого языка, некоторые распространенные об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разцы фольклора (скороговорки, поговорки, пословицы);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77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уметь работать с образцами художественной литературы;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96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знать особенности образа жизни, быта, культуры стран изучаемого языка;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96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понимать сходство и различия в традициях своей страны и стран изучаемого языка;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91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понимать роль владения иностранными языками в со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временном мире.</w:t>
      </w:r>
    </w:p>
    <w:p w:rsidR="00A750D8" w:rsidRPr="00A750D8" w:rsidRDefault="00A750D8" w:rsidP="00A750D8">
      <w:pPr>
        <w:widowControl w:val="0"/>
        <w:spacing w:after="0" w:line="240" w:lineRule="auto"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</w:pPr>
    </w:p>
    <w:p w:rsidR="00A750D8" w:rsidRPr="00A750D8" w:rsidRDefault="00A750D8" w:rsidP="00A750D8">
      <w:pPr>
        <w:widowControl w:val="0"/>
        <w:spacing w:after="0" w:line="240" w:lineRule="auto"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Компенсаторная компетенция </w:t>
      </w:r>
    </w:p>
    <w:p w:rsidR="00A750D8" w:rsidRPr="00A750D8" w:rsidRDefault="00A750D8" w:rsidP="00A750D8">
      <w:pPr>
        <w:widowControl w:val="0"/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Будет уметь: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91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сравнивать языковые явления родного и ино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странного языков на уровне простых грамматических явле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ний, слов, словосочетаний, предложений;</w:t>
      </w:r>
      <w:proofErr w:type="gramEnd"/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96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владеть приемами работы с текстом, пользовать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ся определенной стратегией чтения/аудирования в зависимос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ти от коммуникативной задачи;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77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действовать по образцу/аналогии при выполне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нии упражнений и составлении собственных высказываний в пределах изучаемой тематики;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91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осуществлять индивидуальную и совместную проектную работу;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82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пользоваться справочным материалом (граммати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 xml:space="preserve">ческим и лингвострановедческим 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справочниками, двуязычным и толковым словарями, мультимедийными средствами);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91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владеть способами и приемами дальнейшего самостоя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тельного изучения иностранных языков.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91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иметь представление о языке как средстве выражения чувств, эмоций, основе культуры мышления;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82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достигать взаимопонимания в процессе устного и пись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менного общения с носителями иностранного языка, установ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ления межличностных и межкультурных контактов в доступ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ных пределах;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601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иметь представление о целостном полиязычном, поликультурном мире, осознавать место и роль родного и иностранных языков в этом мире как средства общения, познания, саморе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ализации и социальной адаптации;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86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приобщаться к ценностям мировой культуры через источники информации на иностранном языке (в том числе мультимедийные);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86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владеть «элементарными» средствами выражения чувств и эмоций на иностранном языке;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91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стремиться к знакомству с образцами художественного творчества на иностранном языке и средствами иностранного языка;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83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рационально планировать свой учебный труд;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86"/>
        </w:tabs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работать в соответствии с намеченным планом;</w:t>
      </w:r>
    </w:p>
    <w:p w:rsidR="00A750D8" w:rsidRPr="00A750D8" w:rsidRDefault="00A750D8" w:rsidP="00A750D8">
      <w:pPr>
        <w:widowControl w:val="0"/>
        <w:numPr>
          <w:ilvl w:val="0"/>
          <w:numId w:val="13"/>
        </w:numPr>
        <w:tabs>
          <w:tab w:val="left" w:pos="586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стремиться вести здоровый образ жизни.</w:t>
      </w:r>
    </w:p>
    <w:p w:rsidR="002A5B0B" w:rsidRPr="00ED01FC" w:rsidRDefault="002A5B0B" w:rsidP="00ED01FC">
      <w:pPr>
        <w:rPr>
          <w:rFonts w:ascii="Times New Roman" w:hAnsi="Times New Roman"/>
          <w:sz w:val="26"/>
          <w:szCs w:val="26"/>
        </w:rPr>
      </w:pPr>
    </w:p>
    <w:p w:rsidR="00982C61" w:rsidRDefault="00982C61" w:rsidP="00982C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>Содержание учебного аспекта</w:t>
      </w:r>
    </w:p>
    <w:p w:rsidR="00F56318" w:rsidRDefault="00F56318" w:rsidP="00F56318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06F17">
        <w:rPr>
          <w:rFonts w:ascii="Times New Roman" w:hAnsi="Times New Roman" w:cs="Times New Roman"/>
          <w:b/>
          <w:i/>
          <w:sz w:val="32"/>
          <w:szCs w:val="32"/>
        </w:rPr>
        <w:t>Основное содержание учебного предмета</w:t>
      </w:r>
    </w:p>
    <w:p w:rsidR="00F56318" w:rsidRDefault="00F56318" w:rsidP="00F56318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5"/>
        <w:tblW w:w="9497" w:type="dxa"/>
        <w:tblInd w:w="534" w:type="dxa"/>
        <w:tblLook w:val="04A0" w:firstRow="1" w:lastRow="0" w:firstColumn="1" w:lastColumn="0" w:noHBand="0" w:noVBand="1"/>
      </w:tblPr>
      <w:tblGrid>
        <w:gridCol w:w="675"/>
        <w:gridCol w:w="7830"/>
        <w:gridCol w:w="992"/>
      </w:tblGrid>
      <w:tr w:rsidR="00F56318" w:rsidTr="007E0BC7">
        <w:tc>
          <w:tcPr>
            <w:tcW w:w="675" w:type="dxa"/>
          </w:tcPr>
          <w:p w:rsidR="00F56318" w:rsidRPr="00E06F17" w:rsidRDefault="00F56318" w:rsidP="00837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30" w:type="dxa"/>
          </w:tcPr>
          <w:p w:rsidR="00F56318" w:rsidRPr="00E06F17" w:rsidRDefault="00F56318" w:rsidP="00837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название</w:t>
            </w:r>
          </w:p>
        </w:tc>
        <w:tc>
          <w:tcPr>
            <w:tcW w:w="992" w:type="dxa"/>
          </w:tcPr>
          <w:p w:rsidR="00F56318" w:rsidRPr="00E06F17" w:rsidRDefault="00F56318" w:rsidP="00837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F56318" w:rsidTr="007E0BC7">
        <w:tc>
          <w:tcPr>
            <w:tcW w:w="675" w:type="dxa"/>
          </w:tcPr>
          <w:p w:rsidR="00F56318" w:rsidRDefault="00F56318" w:rsidP="0083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0" w:type="dxa"/>
          </w:tcPr>
          <w:p w:rsidR="00F56318" w:rsidRDefault="007E0BC7" w:rsidP="0083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«Давайте дружить!</w:t>
            </w:r>
            <w:r w:rsidR="00F563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56318" w:rsidRDefault="00F56318" w:rsidP="0083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13ч.</w:t>
            </w:r>
          </w:p>
        </w:tc>
      </w:tr>
      <w:tr w:rsidR="00F56318" w:rsidTr="007E0BC7">
        <w:tc>
          <w:tcPr>
            <w:tcW w:w="675" w:type="dxa"/>
          </w:tcPr>
          <w:p w:rsidR="00F56318" w:rsidRDefault="00F56318" w:rsidP="0083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30" w:type="dxa"/>
          </w:tcPr>
          <w:p w:rsidR="00F56318" w:rsidRDefault="007E0BC7" w:rsidP="0083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«Правила вокруг нас</w:t>
            </w:r>
            <w:r w:rsidR="00F563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56318" w:rsidRDefault="007E0BC7" w:rsidP="0083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56318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F56318" w:rsidTr="007E0BC7">
        <w:tc>
          <w:tcPr>
            <w:tcW w:w="675" w:type="dxa"/>
          </w:tcPr>
          <w:p w:rsidR="00F56318" w:rsidRDefault="00F56318" w:rsidP="0083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0" w:type="dxa"/>
          </w:tcPr>
          <w:p w:rsidR="00F56318" w:rsidRDefault="007E0BC7" w:rsidP="0083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«Мы должны помогать людям вокруг нас</w:t>
            </w:r>
            <w:r w:rsidR="00F563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56318" w:rsidRDefault="007E0BC7" w:rsidP="0083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56318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F56318" w:rsidTr="007E0BC7">
        <w:tc>
          <w:tcPr>
            <w:tcW w:w="675" w:type="dxa"/>
          </w:tcPr>
          <w:p w:rsidR="00F56318" w:rsidRDefault="00F56318" w:rsidP="0083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0" w:type="dxa"/>
          </w:tcPr>
          <w:p w:rsidR="00F56318" w:rsidRDefault="00F56318" w:rsidP="0083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</w:t>
            </w:r>
            <w:r w:rsidR="007E0BC7">
              <w:rPr>
                <w:rFonts w:ascii="Times New Roman" w:hAnsi="Times New Roman" w:cs="Times New Roman"/>
                <w:sz w:val="28"/>
                <w:szCs w:val="28"/>
              </w:rPr>
              <w:t xml:space="preserve"> «Каждый день и на выходных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56318" w:rsidRDefault="007E0BC7" w:rsidP="0083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56318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F56318" w:rsidTr="007E0BC7">
        <w:tc>
          <w:tcPr>
            <w:tcW w:w="675" w:type="dxa"/>
          </w:tcPr>
          <w:p w:rsidR="00F56318" w:rsidRDefault="00F56318" w:rsidP="0083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30" w:type="dxa"/>
          </w:tcPr>
          <w:p w:rsidR="00F56318" w:rsidRDefault="00F56318" w:rsidP="0083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5. </w:t>
            </w:r>
            <w:r w:rsidR="007E0BC7">
              <w:rPr>
                <w:rFonts w:ascii="Times New Roman" w:hAnsi="Times New Roman" w:cs="Times New Roman"/>
                <w:sz w:val="28"/>
                <w:szCs w:val="28"/>
              </w:rPr>
              <w:t>«Мои любимые праздники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56318" w:rsidRDefault="007E0BC7" w:rsidP="0083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56318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F56318" w:rsidTr="007E0BC7">
        <w:tc>
          <w:tcPr>
            <w:tcW w:w="675" w:type="dxa"/>
          </w:tcPr>
          <w:p w:rsidR="00F56318" w:rsidRDefault="00F56318" w:rsidP="0083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30" w:type="dxa"/>
          </w:tcPr>
          <w:p w:rsidR="00F56318" w:rsidRDefault="007E0BC7" w:rsidP="0083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6. «Мы совершили прекрасное путешествие в Англию</w:t>
            </w:r>
            <w:r w:rsidR="00F563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56318" w:rsidRDefault="00F56318" w:rsidP="0083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13ч.</w:t>
            </w:r>
          </w:p>
        </w:tc>
      </w:tr>
      <w:tr w:rsidR="00F56318" w:rsidTr="007E0BC7">
        <w:tc>
          <w:tcPr>
            <w:tcW w:w="675" w:type="dxa"/>
          </w:tcPr>
          <w:p w:rsidR="00F56318" w:rsidRDefault="00F56318" w:rsidP="0083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30" w:type="dxa"/>
          </w:tcPr>
          <w:p w:rsidR="00F56318" w:rsidRDefault="007E0BC7" w:rsidP="0083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7. «Мои будущие каникулы</w:t>
            </w:r>
            <w:r w:rsidR="00F563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56318" w:rsidRDefault="007E0BC7" w:rsidP="0083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56318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7E0BC7" w:rsidTr="007E0BC7">
        <w:tc>
          <w:tcPr>
            <w:tcW w:w="675" w:type="dxa"/>
          </w:tcPr>
          <w:p w:rsidR="007E0BC7" w:rsidRDefault="007E0BC7" w:rsidP="0083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0" w:type="dxa"/>
          </w:tcPr>
          <w:p w:rsidR="007E0BC7" w:rsidRDefault="007E0BC7" w:rsidP="0083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8. «Мои самые яркие впечатления»</w:t>
            </w:r>
          </w:p>
        </w:tc>
        <w:tc>
          <w:tcPr>
            <w:tcW w:w="992" w:type="dxa"/>
          </w:tcPr>
          <w:p w:rsidR="007E0BC7" w:rsidRDefault="007E0BC7" w:rsidP="0083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15ч.</w:t>
            </w:r>
          </w:p>
        </w:tc>
      </w:tr>
    </w:tbl>
    <w:p w:rsidR="00F56318" w:rsidRPr="00E06F17" w:rsidRDefault="00F56318" w:rsidP="00F5631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12322" w:rsidRPr="00F12322" w:rsidRDefault="00F12322" w:rsidP="00F12322">
      <w:pPr>
        <w:rPr>
          <w:rFonts w:ascii="Calibri" w:eastAsia="Times New Roman" w:hAnsi="Calibri" w:cs="Times New Roman"/>
          <w:sz w:val="28"/>
          <w:szCs w:val="28"/>
        </w:rPr>
      </w:pPr>
    </w:p>
    <w:p w:rsidR="00971665" w:rsidRPr="00982C61" w:rsidRDefault="00971665">
      <w:pPr>
        <w:rPr>
          <w:sz w:val="26"/>
          <w:szCs w:val="26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5069"/>
      </w:tblGrid>
      <w:tr w:rsidR="00971665" w:rsidTr="002A5B0B">
        <w:trPr>
          <w:jc w:val="center"/>
        </w:trPr>
        <w:tc>
          <w:tcPr>
            <w:tcW w:w="4512" w:type="dxa"/>
          </w:tcPr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СОГЛАСОВАНО</w:t>
            </w:r>
          </w:p>
          <w:p w:rsidR="00971665" w:rsidRDefault="00971665" w:rsidP="00ED0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971665" w:rsidRDefault="00971665" w:rsidP="00971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971665" w:rsidRDefault="00971665" w:rsidP="00EB6B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</w:t>
            </w:r>
            <w:r w:rsidR="00EB6B90">
              <w:rPr>
                <w:rFonts w:ascii="Times New Roman" w:hAnsi="Times New Roman"/>
                <w:sz w:val="24"/>
                <w:szCs w:val="24"/>
              </w:rPr>
              <w:t xml:space="preserve"> гуманитарного цикла</w:t>
            </w:r>
          </w:p>
          <w:p w:rsidR="00971665" w:rsidRDefault="00971665" w:rsidP="00EB6B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БСОШ</w:t>
            </w:r>
          </w:p>
          <w:p w:rsidR="00971665" w:rsidRPr="00EB6B90" w:rsidRDefault="00EB6B90" w:rsidP="00EB6B9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7166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27 августа </w:t>
            </w:r>
            <w:r w:rsidR="00971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665" w:rsidRPr="00EB6B90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="00971665" w:rsidRPr="00EB6B90">
              <w:rPr>
                <w:rFonts w:ascii="Times New Roman" w:hAnsi="Times New Roman"/>
                <w:sz w:val="24"/>
                <w:szCs w:val="24"/>
                <w:u w:val="single"/>
              </w:rPr>
              <w:t>года</w:t>
            </w:r>
            <w:r w:rsidR="0097166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971665" w:rsidRDefault="00971665" w:rsidP="00ED0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B6B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</w:t>
            </w:r>
            <w:r w:rsidR="00EB6B90">
              <w:rPr>
                <w:rFonts w:ascii="Times New Roman" w:hAnsi="Times New Roman"/>
                <w:sz w:val="24"/>
                <w:szCs w:val="24"/>
                <w:u w:val="single"/>
              </w:rPr>
              <w:t>Вильде О.В.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B6B90" w:rsidRDefault="00EB6B90" w:rsidP="00EB6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ФИО руководителя МО</w:t>
            </w:r>
          </w:p>
          <w:p w:rsidR="00971665" w:rsidRDefault="00971665" w:rsidP="00ED01F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69" w:type="dxa"/>
          </w:tcPr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322" w:rsidRDefault="00F12322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B0B" w:rsidRDefault="002A5B0B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971665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СОГЛАСОВАНО</w:t>
            </w: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971665" w:rsidRDefault="00971665" w:rsidP="00ED01FC">
            <w:pPr>
              <w:pBdr>
                <w:bottom w:val="single" w:sz="12" w:space="1" w:color="auto"/>
              </w:pBd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EB6B90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Л.Н. Макаренко</w:t>
            </w:r>
            <w:r w:rsidR="0097166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665" w:rsidRDefault="00971665" w:rsidP="00ED01FC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______________20___года</w:t>
            </w:r>
          </w:p>
          <w:p w:rsidR="007E0BC7" w:rsidRDefault="007E0BC7" w:rsidP="00EB6B90">
            <w:pPr>
              <w:ind w:left="885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(подпись)                          </w:t>
            </w:r>
          </w:p>
        </w:tc>
      </w:tr>
    </w:tbl>
    <w:p w:rsidR="00971665" w:rsidRDefault="00971665">
      <w:pPr>
        <w:sectPr w:rsidR="00971665" w:rsidSect="0097166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E156C" w:rsidRDefault="008E156C" w:rsidP="008E15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51F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Календарно - тематическое поурочное планирование учебного материала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по предмету английский язык в 5а классе на 2020 – 2021</w:t>
      </w:r>
      <w:r w:rsidRPr="00BC51FA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:rsidR="008E156C" w:rsidRPr="00BC51FA" w:rsidRDefault="008E156C" w:rsidP="008E15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901"/>
        <w:gridCol w:w="2609"/>
        <w:gridCol w:w="2268"/>
        <w:gridCol w:w="813"/>
        <w:gridCol w:w="4007"/>
        <w:gridCol w:w="2268"/>
        <w:gridCol w:w="2268"/>
      </w:tblGrid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E156C" w:rsidRPr="00BC51FA" w:rsidRDefault="008E156C" w:rsidP="00F902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урока</w:t>
            </w:r>
          </w:p>
        </w:tc>
        <w:tc>
          <w:tcPr>
            <w:tcW w:w="2609" w:type="dxa"/>
          </w:tcPr>
          <w:p w:rsidR="008E156C" w:rsidRPr="00BC51FA" w:rsidRDefault="008E156C" w:rsidP="00F902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раздела программы, кол-во часов</w:t>
            </w:r>
          </w:p>
        </w:tc>
        <w:tc>
          <w:tcPr>
            <w:tcW w:w="2268" w:type="dxa"/>
          </w:tcPr>
          <w:p w:rsidR="008E156C" w:rsidRPr="00BC51FA" w:rsidRDefault="008E156C" w:rsidP="00F902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813" w:type="dxa"/>
          </w:tcPr>
          <w:p w:rsidR="008E156C" w:rsidRPr="00BC51FA" w:rsidRDefault="008E156C" w:rsidP="00F902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4007" w:type="dxa"/>
          </w:tcPr>
          <w:p w:rsidR="008E156C" w:rsidRPr="00BC51FA" w:rsidRDefault="008E156C" w:rsidP="00F902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УУД</w:t>
            </w:r>
          </w:p>
        </w:tc>
        <w:tc>
          <w:tcPr>
            <w:tcW w:w="2268" w:type="dxa"/>
          </w:tcPr>
          <w:p w:rsidR="008E156C" w:rsidRPr="00BC51FA" w:rsidRDefault="008E156C" w:rsidP="00F902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268" w:type="dxa"/>
          </w:tcPr>
          <w:p w:rsidR="008E156C" w:rsidRPr="00BC51FA" w:rsidRDefault="008E156C" w:rsidP="00F902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Фактическая дата</w:t>
            </w:r>
          </w:p>
        </w:tc>
      </w:tr>
      <w:tr w:rsidR="008E156C" w:rsidTr="00F902D9">
        <w:tc>
          <w:tcPr>
            <w:tcW w:w="901" w:type="dxa"/>
          </w:tcPr>
          <w:p w:rsidR="008E156C" w:rsidRPr="00310AED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09" w:type="dxa"/>
          </w:tcPr>
          <w:p w:rsidR="008E156C" w:rsidRPr="00FA7160" w:rsidRDefault="008E156C" w:rsidP="00F902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1. «Давайте дружить</w:t>
            </w:r>
            <w:r w:rsidRPr="00FA7160">
              <w:rPr>
                <w:rFonts w:ascii="Times New Roman" w:hAnsi="Times New Roman" w:cs="Times New Roman"/>
                <w:b/>
                <w:sz w:val="26"/>
                <w:szCs w:val="26"/>
              </w:rPr>
              <w:t>»  (13часов)</w:t>
            </w:r>
          </w:p>
        </w:tc>
        <w:tc>
          <w:tcPr>
            <w:tcW w:w="2268" w:type="dxa"/>
          </w:tcPr>
          <w:p w:rsidR="008E156C" w:rsidRPr="00310AED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«Давайте познакомимся»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Pr="00310AED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</w:tcPr>
          <w:p w:rsidR="008E156C" w:rsidRPr="00D26E94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D26E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8E156C" w:rsidRPr="00D26E94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D26E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26E9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D26E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самостоятельно ставить цели,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планировать пути их достижения;</w:t>
            </w:r>
          </w:p>
          <w:p w:rsidR="008E156C" w:rsidRPr="00D26E94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D26E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выделять, обобщать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фиксировать нужную информацию;</w:t>
            </w:r>
          </w:p>
          <w:p w:rsidR="008E156C" w:rsidRPr="0098307E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D26E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устанавливать рабочие отношения, эффективно сотрудничать и способствовать продуктивной кооперации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Pr="00A40627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1.09.2020г.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Pr="008D639D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09" w:type="dxa"/>
          </w:tcPr>
          <w:p w:rsidR="008E156C" w:rsidRPr="00B550E4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Pr="008D639D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«Давайте познакомимся»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Pr="008D639D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</w:tcPr>
          <w:p w:rsidR="008E156C" w:rsidRPr="00D26E94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D26E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стремление иметь собственное мнение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 принимать собственные решения;</w:t>
            </w:r>
          </w:p>
          <w:p w:rsidR="008E156C" w:rsidRPr="00D26E94" w:rsidRDefault="008E156C" w:rsidP="00F902D9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D26E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соотносить свои действия с планируемыми результатами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D26E94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D26E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– выделять, обобщать и фиксировать нужную информацию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D26E94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D26E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выражать с достаточной полнотой и точностью свои мысли в соответствии с задачами </w:t>
            </w:r>
            <w:r w:rsidRPr="00D26E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и условиями межкультурной коммуникации</w:t>
            </w:r>
          </w:p>
          <w:p w:rsidR="008E156C" w:rsidRPr="008D639D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2.09.2020г.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Pr="008D639D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E156C" w:rsidRPr="008D639D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«Свободное время»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Pr="000046AA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</w:tcPr>
          <w:p w:rsidR="008E156C" w:rsidRPr="0025744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2574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стремление иметь собственное мнение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 принимать собственные решения;</w:t>
            </w:r>
          </w:p>
          <w:p w:rsidR="008E156C" w:rsidRPr="0025744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2574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соотносить свои действия с планируемыми результатами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25744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2574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– выделять, обобщать и фиксировать нужную информацию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0046AA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2574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выражать с достаточной полнотой и точностью свои мысли в соответствии с задачами и условиями межкультурной коммуникации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7.09.2020г.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Pr="000046AA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E156C" w:rsidRPr="000046AA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«Совместные занятия в семье»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Pr="000046AA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</w:tcPr>
          <w:p w:rsidR="008E156C" w:rsidRPr="0025744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2574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знание традиций своей семьи и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школы, бережное отношение к ним;</w:t>
            </w:r>
          </w:p>
          <w:p w:rsidR="008E156C" w:rsidRPr="0025744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2574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оценивать правильность выполнения учебной задачи, собственные возможности её решения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25744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2574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– решать проблемы творческого и поискового характера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0046AA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2574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выражать с достаточной полнотой и точностью свои мысли в соответствии с задачами и условиями межкультурной коммуникации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8.09.2020г.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Pr="00426A5B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E156C" w:rsidRPr="00426A5B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 я провел летние каникулы»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Pr="00426A5B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</w:tcPr>
          <w:p w:rsidR="008E156C" w:rsidRPr="0025744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lastRenderedPageBreak/>
              <w:t>(Л)</w:t>
            </w:r>
            <w:r w:rsidRPr="002574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развивать мотивацию учебной деятельности и личностного смысла учения, </w:t>
            </w:r>
            <w:r w:rsidRPr="002574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заинтересованность в приобретении и расширении знаний;</w:t>
            </w:r>
          </w:p>
          <w:p w:rsidR="008E156C" w:rsidRPr="0025744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2574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5744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2574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владеть ос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новами самоконтроля, самооценки;</w:t>
            </w:r>
          </w:p>
          <w:p w:rsidR="008E156C" w:rsidRPr="0025744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2574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ификации по различным признакам;</w:t>
            </w:r>
          </w:p>
          <w:p w:rsidR="008E156C" w:rsidRPr="00426A5B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2574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участвовать в коллективном обсуждении проблем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9.09.2020г.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Pr="00426A5B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E156C" w:rsidRPr="00426A5B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 я провел летние каникулы»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Pr="00426A5B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</w:tcPr>
          <w:p w:rsidR="008E156C" w:rsidRPr="001C563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1C563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8E156C" w:rsidRPr="001C563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1C563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C563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1C563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самостоятельно ставить цели,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планировать пути их достижения;</w:t>
            </w:r>
          </w:p>
          <w:p w:rsidR="008E156C" w:rsidRPr="001C563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1C563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выделять, обобщать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фиксировать нужную информацию;</w:t>
            </w:r>
          </w:p>
          <w:p w:rsidR="008E156C" w:rsidRPr="00A16295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1C563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устанавливать рабочие отношения, эффективно сотрудничать и способствовать продуктивной кооперации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14.09.2020г.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Pr="00A16295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7 - 8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E156C" w:rsidRPr="00A16295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«Моя школа»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Pr="00A16295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</w:tcPr>
          <w:p w:rsidR="008E156C" w:rsidRPr="001C563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1C563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знание традиций своей семьи и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школы, бережное отношение к ним;</w:t>
            </w:r>
          </w:p>
          <w:p w:rsidR="008E156C" w:rsidRPr="001C563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(Р)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1C563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оценивать правильность выполнения учебной задачи, собственные возможности её решения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1C563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lastRenderedPageBreak/>
              <w:t>(П)</w:t>
            </w:r>
            <w:r w:rsidRPr="001C563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– решать проблемы творческого и поискового характера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A16295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1C563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выражать с достаточной полнотой и точностью свои мысли в соответствии с задачами и условиями межкультурной коммуникации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15.09.2020г.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16.09.2020г.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609" w:type="dxa"/>
          </w:tcPr>
          <w:p w:rsidR="008E156C" w:rsidRPr="00310AED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«Мой новый друг»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</w:tcPr>
          <w:p w:rsidR="008E156C" w:rsidRPr="001C563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1C563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стремление иметь собственное мнение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 принимать собственные решения;</w:t>
            </w:r>
          </w:p>
          <w:p w:rsidR="008E156C" w:rsidRPr="001C563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1C563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соотносить свои действия с планируемыми результатами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1C563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1C563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– выделять, обобщать и фиксировать нужную информацию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1C563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1C563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выражать с достаточной полнотой и точностью свои мысли в соответствии с задачами и условиями межкультурной коммуникации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  <w:r w:rsidRPr="001C563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21.09.2020г.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чтения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</w:tcPr>
          <w:p w:rsidR="008E156C" w:rsidRPr="008749EE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8749E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8E156C" w:rsidRPr="008749EE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8749E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749E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8749E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самостоятельно ставить цели,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планировать пути их достижения;</w:t>
            </w:r>
          </w:p>
          <w:p w:rsidR="008E156C" w:rsidRPr="008749EE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8749E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выделять, обобщать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фиксировать нужную информацию;</w:t>
            </w:r>
          </w:p>
          <w:p w:rsidR="008E156C" w:rsidRPr="00A16295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8749E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устанавливать </w:t>
            </w:r>
            <w:r w:rsidRPr="008749E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рабочие отношения, эффективно сотрудничать и способствовать продуктивной кооперации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22.09.2020г.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rPr>
          <w:trHeight w:val="4486"/>
        </w:trPr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«Мой мир»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4007" w:type="dxa"/>
          </w:tcPr>
          <w:p w:rsidR="008E156C" w:rsidRPr="008749EE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8749E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знание традиций своей семьи и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школы, бережное отношение к ним;</w:t>
            </w:r>
          </w:p>
          <w:p w:rsidR="008E156C" w:rsidRPr="008749EE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8749E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оценивать правильность выполнения учебной задачи, собственные возможности её решения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8749EE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8749E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– решать проблемы творческого и поискового характера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B117F0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8749E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выражать с достаточной полнотой и точностью свои мысли в соответствии с задачами и условиями межкультурной коммуникации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23.09.2020г.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rPr>
          <w:trHeight w:val="1182"/>
        </w:trPr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«Давайте дружить!»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4007" w:type="dxa"/>
          </w:tcPr>
          <w:p w:rsidR="008E156C" w:rsidRPr="008749EE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8749E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стремление иметь собственное мнение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 принимать собственные решения;</w:t>
            </w:r>
          </w:p>
          <w:p w:rsidR="008E156C" w:rsidRPr="008749EE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8749E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оценивать правильность выполнения учебной задачи, соб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ственные возможности её решения;</w:t>
            </w:r>
          </w:p>
          <w:p w:rsidR="008E156C" w:rsidRPr="008749EE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8749E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ификации по различным признакам;</w:t>
            </w:r>
          </w:p>
          <w:p w:rsidR="008E156C" w:rsidRPr="008749EE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8749E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с помощью вопросов добывать недостающую информацию (познавательная инициативность)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28.09.2020г.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rPr>
          <w:trHeight w:val="1182"/>
        </w:trPr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4007" w:type="dxa"/>
          </w:tcPr>
          <w:p w:rsidR="008E156C" w:rsidRPr="00B93893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B9389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стремление иметь собственное мнение; принимать собственные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решения;</w:t>
            </w:r>
          </w:p>
          <w:p w:rsidR="008E156C" w:rsidRPr="00B93893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B9389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владеть ос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новами самоконтроля, самооценки;</w:t>
            </w:r>
          </w:p>
          <w:p w:rsidR="008E156C" w:rsidRPr="00B93893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B9389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ификации по различным признакам;</w:t>
            </w:r>
          </w:p>
          <w:p w:rsidR="008E156C" w:rsidRDefault="008E156C" w:rsidP="00F902D9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B9389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с помощью вопросов добывать недостающую информацию (познавательная инициативность)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29.09.2020г.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14 -15</w:t>
            </w:r>
          </w:p>
        </w:tc>
        <w:tc>
          <w:tcPr>
            <w:tcW w:w="2609" w:type="dxa"/>
          </w:tcPr>
          <w:p w:rsidR="008E156C" w:rsidRPr="00FA7160" w:rsidRDefault="008E156C" w:rsidP="00F902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160">
              <w:rPr>
                <w:rFonts w:ascii="Times New Roman" w:hAnsi="Times New Roman" w:cs="Times New Roman"/>
                <w:b/>
                <w:sz w:val="26"/>
                <w:szCs w:val="26"/>
              </w:rPr>
              <w:t>Раздел 2.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Правила вокруг нас</w:t>
            </w:r>
            <w:r w:rsidRPr="00FA716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(11</w:t>
            </w:r>
            <w:r w:rsidRPr="00FA71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часов)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«Правила безопасности»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</w:tcPr>
          <w:p w:rsidR="008E156C" w:rsidRPr="00B93893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B9389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стремление не совершать поступки, угрожающие собст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венному здоровью и безопасности;</w:t>
            </w:r>
          </w:p>
          <w:p w:rsidR="008E156C" w:rsidRPr="00B93893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B9389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- самостоятельно ставить цели,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планировать пути их достижения;</w:t>
            </w:r>
          </w:p>
          <w:p w:rsidR="008E156C" w:rsidRPr="00B93893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B9389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выделять, обобщать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фиксировать нужную информацию;</w:t>
            </w:r>
          </w:p>
          <w:p w:rsidR="008E156C" w:rsidRPr="002C5971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B9389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устанавливать рабочие отношения, эффективно сотрудничать и способствовать продуктивной кооперации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30.09.2020г.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5.10.2020г.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16 -17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Модальные глаголы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</w:tcPr>
          <w:p w:rsidR="008E156C" w:rsidRPr="00B93893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B9389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 знание правил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поведения в классе, школе, дома;</w:t>
            </w:r>
          </w:p>
          <w:p w:rsidR="008E156C" w:rsidRPr="00B93893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B9389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владеть ос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новами самоконтроля, самооценки;</w:t>
            </w:r>
          </w:p>
          <w:p w:rsidR="008E156C" w:rsidRPr="00B93893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B9389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пользоваться логическими действиями сравнения, обобщения, классификации по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различным признакам;</w:t>
            </w:r>
          </w:p>
          <w:p w:rsidR="008E156C" w:rsidRPr="002C5971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B9389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с помощью вопросов добывать недостающую информацию (познавательная инициативность)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6.10.2020г.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7.10.2020г.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18 -19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«Правила безопасности при пользовании интернетом»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</w:tcPr>
          <w:p w:rsidR="008E156C" w:rsidRPr="007C142E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7C142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 знание правил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поведения в классе, школе, дома;</w:t>
            </w:r>
          </w:p>
          <w:p w:rsidR="008E156C" w:rsidRPr="007C142E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7C142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владеть осн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овами самоконтроля, самооценки;</w:t>
            </w:r>
          </w:p>
          <w:p w:rsidR="008E156C" w:rsidRPr="007C142E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7C142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ификации по различным признакам;</w:t>
            </w:r>
          </w:p>
          <w:p w:rsidR="008E156C" w:rsidRPr="002C5971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7C142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устанавливать рабочие отношения, эффективно сотрудничать и способствовать продуктивной кооперации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12.10.2020г.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«Совместный поход в кафе»</w:t>
            </w:r>
          </w:p>
        </w:tc>
        <w:tc>
          <w:tcPr>
            <w:tcW w:w="813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1ч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</w:tcPr>
          <w:p w:rsidR="008E156C" w:rsidRPr="007C142E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7C142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развивать мотивацию учебной деятельности и личностного смысла учения, заинтересованность в приоб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ретении и расширении знаний;</w:t>
            </w:r>
          </w:p>
          <w:p w:rsidR="008E156C" w:rsidRPr="007C142E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7C142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оценивать правильность выполнения учебной задачи, соб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ственные возможности её решения;</w:t>
            </w:r>
          </w:p>
          <w:p w:rsidR="008E156C" w:rsidRPr="007C142E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7C142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C142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-п</w:t>
            </w:r>
            <w:proofErr w:type="gramEnd"/>
            <w:r w:rsidRPr="007C142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ификации по различным признакам;</w:t>
            </w:r>
          </w:p>
          <w:p w:rsidR="008E156C" w:rsidRPr="00633DBA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7C142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устанавливать рабочие отношения, эффективно сотрудничать и способствовать </w:t>
            </w:r>
            <w:r w:rsidRPr="007C142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продуктивной кооперации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14.10.2020г.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чтения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4007" w:type="dxa"/>
          </w:tcPr>
          <w:p w:rsidR="008E156C" w:rsidRPr="00667C5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667C5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8E156C" w:rsidRPr="00667C5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667C5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67C5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67C5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самостоятельно ставить цели,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планировать пути их достижения;</w:t>
            </w:r>
          </w:p>
          <w:p w:rsidR="008E156C" w:rsidRPr="00667C5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667C5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выделять, обобщать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фиксировать нужную информацию;</w:t>
            </w:r>
          </w:p>
          <w:p w:rsidR="008E156C" w:rsidRPr="00633DBA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667C5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устанавливать рабочие отношения, эффективно сотрудничать и способствовать продуктивной кооперации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19.10.2020г.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«Что ты думаешь о правилах?»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</w:tcPr>
          <w:p w:rsidR="008E156C" w:rsidRPr="00667C5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667C5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стремление не совершать поступки, угрожающие собст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венному здоровью и безопасности;</w:t>
            </w:r>
            <w:r w:rsidRPr="00667C5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  <w:p w:rsidR="008E156C" w:rsidRPr="00667C5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667C5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оценивать правильность выполнения учебной задачи, собственные возможности её решения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667C5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667C5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– решать проблемы творческого и поискового характера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633DBA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667C5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выражать с достаточной полнотой и точностью свои мысли в соответствии с задачами и условиями межкультурной коммуникации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20.10.2020г.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 по теме «Правила вокруг нас»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1ч</w:t>
            </w: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</w:tcPr>
          <w:p w:rsidR="008E156C" w:rsidRPr="00667C5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lastRenderedPageBreak/>
              <w:t>(Л)</w:t>
            </w:r>
            <w:r w:rsidRPr="00667C5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стремление иметь </w:t>
            </w:r>
            <w:r w:rsidRPr="00667C5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собственное мнение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 принимать собственные решения;</w:t>
            </w:r>
          </w:p>
          <w:p w:rsidR="008E156C" w:rsidRPr="00667C5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667C5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оценивать правильность выполнения учебной задачи, соб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ственные возможности её решения;</w:t>
            </w:r>
          </w:p>
          <w:p w:rsidR="008E156C" w:rsidRPr="00667C5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667C5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ификации по различным признакам;</w:t>
            </w:r>
          </w:p>
          <w:p w:rsidR="008E156C" w:rsidRPr="006104A9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2F78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с помощью вопросов добывать недостающую информацию (познавательная инициативность)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21.10.2020г.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</w:tcPr>
          <w:p w:rsidR="008E156C" w:rsidRPr="002F78D6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2F78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стремление иметь собственное мнение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 принимать собственные решения;</w:t>
            </w:r>
          </w:p>
          <w:p w:rsidR="008E156C" w:rsidRPr="002F78D6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2F78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владеть ос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новами самоконтроля, самооценки;</w:t>
            </w:r>
          </w:p>
          <w:p w:rsidR="008E156C" w:rsidRPr="002F78D6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2F78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ификации по различным признакам;</w:t>
            </w:r>
          </w:p>
          <w:p w:rsidR="008E156C" w:rsidRPr="00CF099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2F78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с помощью вопросов добывать недостающую информацию (познавательная инициативность)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26.102020г.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25-26</w:t>
            </w:r>
          </w:p>
        </w:tc>
        <w:tc>
          <w:tcPr>
            <w:tcW w:w="2609" w:type="dxa"/>
          </w:tcPr>
          <w:p w:rsidR="008E156C" w:rsidRPr="00FA7160" w:rsidRDefault="008E156C" w:rsidP="00F902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3. «Мы должны помогать людям вокруг нас»  (13 час</w:t>
            </w:r>
            <w:r w:rsidRPr="00FA716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 ты помогаешь соседям?»</w:t>
            </w:r>
          </w:p>
          <w:p w:rsidR="008E156C" w:rsidRPr="00CC6BC3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4007" w:type="dxa"/>
            <w:tcBorders>
              <w:top w:val="single" w:sz="4" w:space="0" w:color="auto"/>
            </w:tcBorders>
          </w:tcPr>
          <w:p w:rsidR="008E156C" w:rsidRPr="002F78D6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2F78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2F78D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эмоционально-нравственная отзывчивость (готовность помочь), понимание и сопереживание чувствам других людей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2F78D6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2F78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2F78D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соотносить свои действия с планируемыми результатами, </w:t>
            </w:r>
            <w:r w:rsidRPr="002F78D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осуществлять контроль своей деятельности в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процессе достижения результата;</w:t>
            </w:r>
            <w:r w:rsidRPr="002F78D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корректировать свои действия в соответствии с изменяющейся ситуацией</w:t>
            </w:r>
            <w:r w:rsidRPr="002F78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8E156C" w:rsidRPr="002F78D6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2F78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ификации по различным признакам;</w:t>
            </w:r>
          </w:p>
          <w:p w:rsidR="008E156C" w:rsidRPr="0095062A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2F78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готовность и способность осуществлять межкультурное общение на АЯ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9.11.2020г.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10.11.2020г.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27-28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«Что ты сделал, чтобы помочь людям?»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4007" w:type="dxa"/>
          </w:tcPr>
          <w:p w:rsidR="008E156C" w:rsidRPr="00215639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21563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21563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эмоционально-нравственная отзывчивость (готовность помочь), понимание и сопереживание чувствам других людей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215639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21563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21563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соотносить свои дейст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вия с планируемыми результатами;</w:t>
            </w:r>
            <w:r w:rsidRPr="0021563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8E156C" w:rsidRPr="00215639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21563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ификации по различным признакам;</w:t>
            </w:r>
          </w:p>
          <w:p w:rsidR="008E156C" w:rsidRPr="0095062A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21563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2156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проявлять уважительное отношение к партнерам, внимание к личности </w:t>
            </w:r>
            <w:proofErr w:type="gramStart"/>
            <w:r w:rsidRPr="00215639">
              <w:rPr>
                <w:rFonts w:ascii="Times New Roman" w:eastAsia="Calibri" w:hAnsi="Times New Roman" w:cs="Times New Roman"/>
                <w:sz w:val="26"/>
                <w:szCs w:val="26"/>
              </w:rPr>
              <w:t>другого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11.11.2020г.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16.11.2020г.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Pr="00215639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63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Как давно ты играешь на виолончели?</w:t>
            </w:r>
            <w:r w:rsidRPr="0021563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4007" w:type="dxa"/>
          </w:tcPr>
          <w:p w:rsidR="008E156C" w:rsidRPr="00215639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21563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8E156C" w:rsidRPr="00215639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21563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1563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21563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самостоятельно ставить </w:t>
            </w:r>
            <w:r w:rsidRPr="0021563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цели,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планировать пути их достижения;</w:t>
            </w:r>
          </w:p>
          <w:p w:rsidR="008E156C" w:rsidRPr="00215639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21563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выделять, обобщать и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фиксировать нужную информацию;</w:t>
            </w:r>
          </w:p>
          <w:p w:rsidR="008E156C" w:rsidRPr="00293899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21563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устанавливать рабочие отношения, эффективно сотрудничать и способствовать продуктивной кооперации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17.11.2020г.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Pr="00215639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Pr="00215639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чтения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4007" w:type="dxa"/>
          </w:tcPr>
          <w:p w:rsidR="008E156C" w:rsidRPr="00215639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21563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8E156C" w:rsidRPr="00215639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21563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1563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21563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самостоятельно ставить цели,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планировать пути их достижения;</w:t>
            </w:r>
          </w:p>
          <w:p w:rsidR="008E156C" w:rsidRPr="00215639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21563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работать с прослушанным/прочитанным текстом: устанавливать логическую пос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ледовательность основных фактов;</w:t>
            </w:r>
          </w:p>
          <w:p w:rsidR="008E156C" w:rsidRPr="00293899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21563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устанавливать рабочие отношения, эффективно сотрудничать и способствовать продуктивной кооперации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18.11.2020г.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Pr="00665291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1-32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 сделали это»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4007" w:type="dxa"/>
          </w:tcPr>
          <w:p w:rsidR="008E156C" w:rsidRPr="00665291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66529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66529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эмоционально-нравственная отзывчивость (готовность помочь), понимание и сопереживание чувствам других людей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;</w:t>
            </w:r>
            <w:r w:rsidRPr="0066529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8E156C" w:rsidRPr="00665291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66529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работать с прослушанным/прочитанным </w:t>
            </w:r>
            <w:r w:rsidRPr="0066529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текстом: устанавливать логическую последовательность основных фактов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;</w:t>
            </w:r>
            <w:r w:rsidRPr="0066529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8E156C" w:rsidRPr="00665291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66529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ификации по различным признакам;</w:t>
            </w:r>
          </w:p>
          <w:p w:rsidR="008E156C" w:rsidRPr="00293899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66529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6652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проявлять уважительное отношение к партнерам, внимание к личности </w:t>
            </w:r>
            <w:proofErr w:type="gramStart"/>
            <w:r w:rsidRPr="00665291">
              <w:rPr>
                <w:rFonts w:ascii="Times New Roman" w:eastAsia="Calibri" w:hAnsi="Times New Roman" w:cs="Times New Roman"/>
                <w:sz w:val="26"/>
                <w:szCs w:val="26"/>
              </w:rPr>
              <w:t>другого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23.11.2020г.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24.11.2020г.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33-34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«Какие новости?»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4007" w:type="dxa"/>
          </w:tcPr>
          <w:p w:rsidR="008E156C" w:rsidRPr="00665291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66529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8E156C" w:rsidRPr="00665291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66529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6529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6529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самостоятельно ставить цели,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планировать пути их достижения;</w:t>
            </w:r>
          </w:p>
          <w:p w:rsidR="008E156C" w:rsidRPr="00665291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66529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работать с прослушанным/прочитанным текстом: устанавливать логическую последовательность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основных фактов;</w:t>
            </w:r>
          </w:p>
          <w:p w:rsidR="008E156C" w:rsidRPr="00345A54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66529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устанавливать рабочие отношения, эффективно сотрудничать и способствовать продуктивной кооперации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25.11.2020г.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30.11.2020г.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«Мы готовы вам помочь»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4007" w:type="dxa"/>
          </w:tcPr>
          <w:p w:rsidR="008E156C" w:rsidRPr="00DA77A9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DA77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DA77A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эмоционально-нравственная отзывчивость (готовность помочь), понимание и сопереживание чувствам других людей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;</w:t>
            </w:r>
            <w:r w:rsidRPr="00DA77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8E156C" w:rsidRPr="00DA77A9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DA77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оценивать правильность </w:t>
            </w:r>
            <w:r w:rsidRPr="00DA77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выполнения учебной задачи, собственные возможности её решения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DA77A9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DA77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– решать проблемы творческого и поискового характера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Default="008E156C" w:rsidP="00F902D9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DA77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выражать с достаточной полнотой и точностью свои мысли в соответствии с задачами и условиями межкультурной коммуникации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1.12.2020г.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rPr>
          <w:trHeight w:val="2132"/>
        </w:trPr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«Помощь людям»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4007" w:type="dxa"/>
          </w:tcPr>
          <w:p w:rsidR="008E156C" w:rsidRPr="00DA77A9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DA77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стремление иметь собственное мнение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 принимать собственные решения;</w:t>
            </w:r>
          </w:p>
          <w:p w:rsidR="008E156C" w:rsidRPr="00DA77A9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DA77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оценивать правильность выполнения учебной задачи, соб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ственные возможности её решения;</w:t>
            </w:r>
          </w:p>
          <w:p w:rsidR="008E156C" w:rsidRPr="00DA77A9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DA77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пользоваться логическими действиями сравнения, обобщения, классификации по различным признакам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6D5FF6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DA77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с помощью вопросов добывать недостающую информацию (познавательная инициативность)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2.12.2020г.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4007" w:type="dxa"/>
          </w:tcPr>
          <w:p w:rsidR="008E156C" w:rsidRPr="00DA77A9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DA77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DA77A9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  <w:t>представление о моральных нормах и правилах нравственного поведения; убежденность в приоритете общечеловеческих ценностей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DA77A9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DA77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владеть ос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новами самоконтроля, самооценки;</w:t>
            </w:r>
          </w:p>
          <w:p w:rsidR="008E156C" w:rsidRPr="00DA77A9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DA77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пользоваться логическими </w:t>
            </w:r>
            <w:r w:rsidRPr="00DA77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ификации по различным признакам;</w:t>
            </w:r>
          </w:p>
          <w:p w:rsidR="008E156C" w:rsidRPr="00633DBA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DA77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с помощью вопросов добывать недостающую информацию (познавательная инициативность)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7.12.2020г.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38-39</w:t>
            </w:r>
          </w:p>
        </w:tc>
        <w:tc>
          <w:tcPr>
            <w:tcW w:w="2609" w:type="dxa"/>
          </w:tcPr>
          <w:p w:rsidR="008E156C" w:rsidRPr="00FA7160" w:rsidRDefault="008E156C" w:rsidP="00F902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160">
              <w:rPr>
                <w:rFonts w:ascii="Times New Roman" w:hAnsi="Times New Roman" w:cs="Times New Roman"/>
                <w:b/>
                <w:sz w:val="26"/>
                <w:szCs w:val="26"/>
              </w:rPr>
              <w:t>Раздел 4.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«Каждый день и в выходные» (11</w:t>
            </w:r>
            <w:r w:rsidRPr="00FA71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часов)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«Нам нравится Уэльс»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</w:tcPr>
          <w:p w:rsidR="008E156C" w:rsidRPr="00023E12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023E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8E156C" w:rsidRPr="00023E12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023E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23E1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023E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самостоятельно ставить цели,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планировать пути их достижения;</w:t>
            </w:r>
          </w:p>
          <w:p w:rsidR="008E156C" w:rsidRPr="00023E12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023E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работать с прослушанным/прочитанным текстом: устанавливать логическую пос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ледовательность основных фактов;</w:t>
            </w:r>
          </w:p>
          <w:p w:rsidR="008E156C" w:rsidRPr="00A31E38" w:rsidRDefault="008E156C" w:rsidP="00F902D9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023E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устанавливать рабочие отношения, эффективно сотрудничать и способствовать продуктивной кооперации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8.12.2020г.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9.12.2020г.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40-41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 любим путешествовать»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</w:tcPr>
          <w:p w:rsidR="008E156C" w:rsidRPr="00023E12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023E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8E156C" w:rsidRPr="00023E12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023E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23E1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023E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самостоятельно ставить цели,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планировать пути их достижения;</w:t>
            </w:r>
          </w:p>
          <w:p w:rsidR="008E156C" w:rsidRPr="00023E12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lastRenderedPageBreak/>
              <w:t>(П)</w:t>
            </w:r>
            <w:r w:rsidRPr="00023E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работать с прослушанным/прочитанным текстом: устанавливать логическую пос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ледовательность основных фактов;</w:t>
            </w:r>
          </w:p>
          <w:p w:rsidR="008E156C" w:rsidRPr="00E96EA1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(Ж)</w:t>
            </w:r>
            <w:r w:rsidRPr="00023E1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устанавливать рабочие отношения, эффективно сотрудничать и способствовать продуктивной кооперации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14.12.2020г.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15.12.2020г.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42-43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«События в Северной Ирландии»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</w:tcPr>
          <w:p w:rsidR="008E156C" w:rsidRPr="001A7373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1A73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1A7373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  <w:t>представление о моральных нормах и правилах нравственного поведения; убежденность в приоритете общечеловеческих ценностей</w:t>
            </w:r>
            <w:r w:rsidRPr="001A73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</w:p>
          <w:p w:rsidR="008E156C" w:rsidRPr="001A7373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1A73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владеть ос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новами самоконтроля, самооценки;</w:t>
            </w:r>
          </w:p>
          <w:p w:rsidR="008E156C" w:rsidRPr="001A7373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1A73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ификации по различным признакам;</w:t>
            </w:r>
          </w:p>
          <w:p w:rsidR="008E156C" w:rsidRPr="00E96EA1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1A73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с помощью вопросов добывать недостающую информацию (познавательная инициативность)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16.12.2020г.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21.12.2020г.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rPr>
          <w:trHeight w:val="1855"/>
        </w:trPr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44-45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«Чем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интересен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?»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4007" w:type="dxa"/>
          </w:tcPr>
          <w:p w:rsidR="008E156C" w:rsidRPr="001A7373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1A73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8E156C" w:rsidRPr="001A7373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1A73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737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1A73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самостоятельно ставить цели,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планировать пути их достижения;</w:t>
            </w:r>
          </w:p>
          <w:p w:rsidR="008E156C" w:rsidRPr="001A7373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1A73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работать с </w:t>
            </w:r>
            <w:r w:rsidRPr="001A73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прослушанным/прочитанным текстом: устанавливать логическую пос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ледовательность основных фактов;</w:t>
            </w:r>
          </w:p>
          <w:p w:rsidR="008E156C" w:rsidRPr="00E96EA1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1A73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устанавливать рабочие отношения, эффективно сотрудничать и способствовать продуктивной кооперации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22.12.2020г.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23.12.2020г.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rPr>
          <w:trHeight w:val="1560"/>
        </w:trPr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 по теме «Каждый день и в выходные»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</w:tcPr>
          <w:p w:rsidR="008E156C" w:rsidRPr="001A7373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1A73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стремление иметь собственное мнение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 принимать собственные решения;</w:t>
            </w:r>
          </w:p>
          <w:p w:rsidR="008E156C" w:rsidRPr="001A7373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1A73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оценивать правильность выполнения учебной задачи, соб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ственные возможности её решения;</w:t>
            </w:r>
          </w:p>
          <w:p w:rsidR="008E156C" w:rsidRPr="001A7373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1A73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пользоваться логическими действиями сравнения, обобщения, классификации по различным призн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акам;</w:t>
            </w:r>
          </w:p>
          <w:p w:rsidR="008E156C" w:rsidRPr="00E96EA1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1A73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с помощью вопросов добывать недостающую информацию (познавательная инициативность)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28.12.2020г.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rPr>
          <w:trHeight w:val="1836"/>
        </w:trPr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</w:tcPr>
          <w:p w:rsidR="008E156C" w:rsidRPr="0039083A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3908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стремление иметь собственное мнение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 принимать собственные решения;</w:t>
            </w:r>
          </w:p>
          <w:p w:rsidR="008E156C" w:rsidRPr="0039083A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3908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владеть основами самоконтроля, самооценки,</w:t>
            </w:r>
          </w:p>
          <w:p w:rsidR="008E156C" w:rsidRPr="0039083A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3908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пользоваться логическими действиями сравнения, обобщения, классификации по различным признакам,</w:t>
            </w:r>
          </w:p>
          <w:p w:rsidR="008E156C" w:rsidRPr="00E96EA1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3908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с помощью вопросов добывать недостающую </w:t>
            </w:r>
            <w:r w:rsidRPr="003908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информацию (познавательная инициативность)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29.12.2020г.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rPr>
          <w:trHeight w:val="1855"/>
        </w:trPr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«Мой семейный альбом»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</w:tcPr>
          <w:p w:rsidR="008E156C" w:rsidRPr="0039083A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3908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знание традиций своей семьи и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школы, бережное отношение к ним;</w:t>
            </w:r>
          </w:p>
          <w:p w:rsidR="008E156C" w:rsidRPr="0039083A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3908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оценивать правильность выполнения учебной задачи, собственные возможности её решения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39083A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3908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– решать проблемы творческого и поискового характера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F15FC7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39083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выражать с достаточной полнотой и точностью свои мысли в соответствии с задачами и условиями межкультурной коммуникации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30.12.2020г.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49-50</w:t>
            </w:r>
          </w:p>
        </w:tc>
        <w:tc>
          <w:tcPr>
            <w:tcW w:w="2609" w:type="dxa"/>
          </w:tcPr>
          <w:p w:rsidR="008E156C" w:rsidRPr="00FA7160" w:rsidRDefault="008E156C" w:rsidP="00F902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1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«Мои любимые праздники»</w:t>
            </w:r>
          </w:p>
          <w:p w:rsidR="008E156C" w:rsidRPr="00FA7160" w:rsidRDefault="008E156C" w:rsidP="00F902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(13</w:t>
            </w:r>
            <w:r w:rsidRPr="00FA71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часов)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«Какой твой любимый праздник?»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4007" w:type="dxa"/>
          </w:tcPr>
          <w:p w:rsidR="008E156C" w:rsidRPr="002D2380" w:rsidRDefault="008E156C" w:rsidP="00F902D9">
            <w:pP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2D238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2D238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осознание родной культуры через конте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кст культуры англоязычных стран;</w:t>
            </w:r>
          </w:p>
          <w:p w:rsidR="008E156C" w:rsidRPr="002D2380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2D238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D238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2D238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самостоятельно ставить цели,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планировать пути их достижения;</w:t>
            </w:r>
          </w:p>
          <w:p w:rsidR="008E156C" w:rsidRPr="002D2380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2D238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работать с прослушанным/прочитанным текстом: устанавливать логическую последовательность основных фактов,</w:t>
            </w:r>
          </w:p>
          <w:p w:rsidR="008E156C" w:rsidRPr="002D2380" w:rsidRDefault="008E156C" w:rsidP="00F902D9">
            <w:pPr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2D238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устанавливать рабочие отношения, эффективно </w:t>
            </w:r>
            <w:r w:rsidRPr="002D238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сотрудничать и способствовать продуктивной кооперации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13.01.2021г.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18.01.2021г.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51-52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«Украшение рождественской елки»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4007" w:type="dxa"/>
          </w:tcPr>
          <w:p w:rsidR="008E156C" w:rsidRPr="002D2380" w:rsidRDefault="008E156C" w:rsidP="00F902D9">
            <w:pP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2D238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2D238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осознание родной культуры через конте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кст культуры англоязычных стран;</w:t>
            </w:r>
          </w:p>
          <w:p w:rsidR="008E156C" w:rsidRPr="002D2380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2D238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D238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2D238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самостоятельно ставить цели,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планировать пути их достижения;</w:t>
            </w:r>
          </w:p>
          <w:p w:rsidR="008E156C" w:rsidRPr="002D2380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2D238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работать с прослушанным/прочитанным текстом: устанавливать логическую пос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ледовательность основных фактов;</w:t>
            </w:r>
          </w:p>
          <w:p w:rsidR="008E156C" w:rsidRPr="00807A85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2D238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устанавливать рабочие отношения, эффективно сотрудничать и способствовать продуктивной кооперации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19.01.2021г.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20.01.2021г.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rPr>
          <w:trHeight w:val="1848"/>
        </w:trPr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53-54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«Что вы делали в пять часов вечера»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4007" w:type="dxa"/>
          </w:tcPr>
          <w:p w:rsidR="008E156C" w:rsidRPr="002D2380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2D238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знание традиций своей семьи и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школы, бережное отношение к ним;</w:t>
            </w:r>
          </w:p>
          <w:p w:rsidR="008E156C" w:rsidRPr="002D2380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2D238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оценивать правильность выполнения учебной задачи, собственные возможности её решения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2D2380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2D238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– решать проблемы творческого и поискового характера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807A85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2D238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выражать с достаточной полнотой и точностью свои мысли в соответствии с задачами и условиями межкультурной коммуникации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25.01.2021г.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26.01.2021г.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55-56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«Пока мы праздновали»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4007" w:type="dxa"/>
          </w:tcPr>
          <w:p w:rsidR="008E156C" w:rsidRPr="00DF1A7B" w:rsidRDefault="008E156C" w:rsidP="00F902D9">
            <w:pP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DF1A7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DF1A7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осознание родной культуры через конте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кст культуры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англоязычных стран;</w:t>
            </w:r>
          </w:p>
          <w:p w:rsidR="008E156C" w:rsidRPr="00DF1A7B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DF1A7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F1A7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DF1A7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самостоятельно ставить цели,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планировать пути их достижения;</w:t>
            </w:r>
          </w:p>
          <w:p w:rsidR="008E156C" w:rsidRPr="00DF1A7B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DF1A7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работать с прослушанным/прочитанным текстом: устанавливать логическую пос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ледовательность основных фактов;</w:t>
            </w:r>
          </w:p>
          <w:p w:rsidR="008E156C" w:rsidRPr="00807A85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DF1A7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устанавливать рабочие отношения, эффективно сотрудничать и способствовать продуктивной кооперации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27.01.2021г.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1.02.2021г.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rPr>
          <w:trHeight w:val="1563"/>
        </w:trPr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57-58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«Это твой праздник №1?»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4007" w:type="dxa"/>
          </w:tcPr>
          <w:p w:rsidR="008E156C" w:rsidRPr="00DF1A7B" w:rsidRDefault="008E156C" w:rsidP="00F902D9">
            <w:pP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DF1A7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DF1A7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стремление достой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но представлять родную культуру;</w:t>
            </w:r>
          </w:p>
          <w:p w:rsidR="008E156C" w:rsidRPr="00DF1A7B" w:rsidRDefault="008E156C" w:rsidP="00F902D9">
            <w:pP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(Р)</w:t>
            </w:r>
            <w:r w:rsidRPr="00DF1A7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DF1A7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F1A7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- самостоятельно ставить цели,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планировать пути их достижения;</w:t>
            </w:r>
          </w:p>
          <w:p w:rsidR="008E156C" w:rsidRPr="00DF1A7B" w:rsidRDefault="008E156C" w:rsidP="00F902D9">
            <w:pP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(П)</w:t>
            </w:r>
            <w:r w:rsidRPr="00DF1A7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- работать с прослушанным/прочитанным текстом: устанавливать логическую пос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ледовательность основных фактов;</w:t>
            </w:r>
          </w:p>
          <w:p w:rsidR="008E156C" w:rsidRPr="00807A85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(К)</w:t>
            </w:r>
            <w:r w:rsidRPr="00DF1A7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- уметь устанавливать рабочие отношения, эффективно сотрудничать и способствовать продуктивной кооперации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2.02.2021г.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3.02.2021г.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«Любимый праздник»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4007" w:type="dxa"/>
          </w:tcPr>
          <w:p w:rsidR="008E156C" w:rsidRPr="00DF1A7B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DF1A7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знание традиций своей семьи и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школы, бережное отношение к ним;</w:t>
            </w:r>
          </w:p>
          <w:p w:rsidR="008E156C" w:rsidRPr="00DF1A7B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DF1A7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оценивать правильность выполнения учебной задачи, собственные возможности её решения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DF1A7B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lastRenderedPageBreak/>
              <w:t>(П)</w:t>
            </w:r>
            <w:r w:rsidRPr="00DF1A7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– решать проблемы творческого и поискового характера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807A85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DF1A7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выражать с достаточной полнотой и точностью свои мысли в соответствии с задачами и условиями межкультурной коммуникации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8.02.2021г.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rPr>
          <w:trHeight w:val="1495"/>
        </w:trPr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Проверочная работа «Мои любимые праздники» 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</w:tcPr>
          <w:p w:rsidR="008E156C" w:rsidRPr="006236C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6236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стремление иметь собственное мнение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 принимать собственные решения;</w:t>
            </w:r>
          </w:p>
          <w:p w:rsidR="008E156C" w:rsidRPr="006236C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6236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оценивать правильность выполнения учебной задачи, соб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ственные возможности её решения;</w:t>
            </w:r>
          </w:p>
          <w:p w:rsidR="008E156C" w:rsidRPr="006236C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6236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пользоваться л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огическими действиями сравнения,</w:t>
            </w:r>
            <w:r w:rsidRPr="006236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обобщения, класс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ификации по различным признакам;</w:t>
            </w:r>
          </w:p>
          <w:p w:rsidR="008E156C" w:rsidRPr="00807A85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6236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с помощью вопросов добывать недостающую информацию (познавательная инициативность)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9.02.2021г.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</w:tcPr>
          <w:p w:rsidR="008E156C" w:rsidRPr="006236C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6236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стремление иметь собственное мнение; принимать собственные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решения;</w:t>
            </w:r>
          </w:p>
          <w:p w:rsidR="008E156C" w:rsidRPr="006236C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6236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владеть ос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новами самоконтроля, самооценки;</w:t>
            </w:r>
          </w:p>
          <w:p w:rsidR="008E156C" w:rsidRPr="006236C7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6236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ификации по различным признакам;</w:t>
            </w:r>
          </w:p>
          <w:p w:rsidR="008E156C" w:rsidRPr="00807A85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6236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с помощью вопросов добывать недостающую </w:t>
            </w:r>
            <w:r w:rsidRPr="006236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информацию (познавательная инициативность)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10.02.2021г.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Pr="00CF799D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62-63</w:t>
            </w:r>
          </w:p>
        </w:tc>
        <w:tc>
          <w:tcPr>
            <w:tcW w:w="2609" w:type="dxa"/>
          </w:tcPr>
          <w:p w:rsidR="008E156C" w:rsidRPr="00CF799D" w:rsidRDefault="008E156C" w:rsidP="00F902D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Раздел 6. «Мы совершили прекрасное путешествие в Англию</w:t>
            </w:r>
            <w:r w:rsidRPr="00CF799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» </w:t>
            </w:r>
          </w:p>
          <w:p w:rsidR="008E156C" w:rsidRPr="00CF799D" w:rsidRDefault="008E156C" w:rsidP="00F902D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F799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(13 часов)</w:t>
            </w:r>
          </w:p>
          <w:p w:rsidR="008E156C" w:rsidRPr="00CF799D" w:rsidRDefault="008E156C" w:rsidP="00F902D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 хорошо провели время в Лондоне»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4007" w:type="dxa"/>
          </w:tcPr>
          <w:p w:rsidR="008E156C" w:rsidRPr="00CF799D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CF799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стремление иметь собственное мнение; принимать собственные решения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CF799D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CF799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владеть основами самоконтроля, самооценки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CF799D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CF799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пользоваться логическими действиями сравнения, обобщения, классификации по различным признакам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807A85" w:rsidRDefault="008E156C" w:rsidP="00F902D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CF799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с помощью вопросов добывать недостающую информацию (познавательная инициативность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15.02.2021г.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16.02.2021г.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64-65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«Что ты делал весь день вчера?»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4007" w:type="dxa"/>
          </w:tcPr>
          <w:p w:rsidR="008E156C" w:rsidRPr="00CF799D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CF799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CF799D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  <w:t>представление о моральных нормах и правилах нравственного поведения; убежденность в приоритете общечеловеческих ценностей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CF799D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CF799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владеть основами самоконтроля, самооценки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CF799D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CF799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пользоваться логическими действиями сравнения, обобщения, классификации по различным признакам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807A85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CF799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с помощью вопросов добывать недостающую информацию (познавательная инициативность)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17.02.2021г.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22.02.2021г.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rPr>
          <w:trHeight w:val="2148"/>
        </w:trPr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66-67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«Ты когда-либо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..?»</w:t>
            </w:r>
            <w:proofErr w:type="gramEnd"/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4007" w:type="dxa"/>
          </w:tcPr>
          <w:p w:rsidR="008E156C" w:rsidRPr="00CF799D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CF799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8E156C" w:rsidRPr="00CF799D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CF799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F799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CF799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самостоятельно ставить цели,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планировать пути их достижения;</w:t>
            </w:r>
          </w:p>
          <w:p w:rsidR="008E156C" w:rsidRPr="00CF799D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CF799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выделять, обобщать и фиксировать нужную информацию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807A85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CF799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устанавливать рабочие отношения, эффективно сотрудничать и способствовать продуктивной кооперации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24.02.2021г.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1.03.2021г.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68-69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«Ты бы хотел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..?»</w:t>
            </w:r>
            <w:proofErr w:type="gramEnd"/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4007" w:type="dxa"/>
            <w:tcBorders>
              <w:top w:val="single" w:sz="4" w:space="0" w:color="auto"/>
            </w:tcBorders>
          </w:tcPr>
          <w:p w:rsidR="008E156C" w:rsidRPr="00D03A43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D03A4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8E156C" w:rsidRPr="00D03A43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D03A4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03A4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D03A4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самостоятельно ставить цели,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планировать пути их достижения;</w:t>
            </w:r>
          </w:p>
          <w:p w:rsidR="008E156C" w:rsidRPr="00D03A43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D03A4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выделять, обобщать и фиксировать нужную информацию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807A85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D03A4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устанавливать рабочие отношения, эффективно сотрудничать и способствовать продуктивной кооперации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2.03.2021г.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3.03.2021г.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rPr>
          <w:trHeight w:val="2148"/>
        </w:trPr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70-71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«Твоя самая лучшая экскурсия»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4007" w:type="dxa"/>
            <w:tcBorders>
              <w:top w:val="single" w:sz="4" w:space="0" w:color="auto"/>
            </w:tcBorders>
          </w:tcPr>
          <w:p w:rsidR="008E156C" w:rsidRPr="00D03A43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(Л)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Pr="00D03A4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03A4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умение работать в паре/группе; взаимопомощь;</w:t>
            </w:r>
          </w:p>
          <w:p w:rsidR="008E156C" w:rsidRPr="00D03A43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D03A4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03A4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D03A4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владеть основами самоконтроля, самооценки, принятия решений и осуществления осознанного выбора в учебной и познавательной деятельности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D03A43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D03A4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выделять, обобщать и фиксировать нужную информацию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807A85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D03A4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устанавливать рабочие отношения, эффективно сотрудничать и способствовать продуктивной кооперации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9.03.2021г.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10.03.2021г.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rPr>
          <w:trHeight w:val="2148"/>
        </w:trPr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«Мои лучшие воспоминания»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4007" w:type="dxa"/>
            <w:tcBorders>
              <w:top w:val="single" w:sz="4" w:space="0" w:color="auto"/>
            </w:tcBorders>
          </w:tcPr>
          <w:p w:rsidR="008E156C" w:rsidRPr="00D03A43" w:rsidRDefault="008E156C" w:rsidP="00F902D9">
            <w:pP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D03A4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D03A4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потребность и способность выражать себя в доступных видах творчества (проекты);</w:t>
            </w:r>
          </w:p>
          <w:p w:rsidR="008E156C" w:rsidRPr="00D03A43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D03A4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оценивать правильность выполнения учебной задачи, собственные возможности её решения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D03A43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D03A4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– решать проблемы творческого и поискового характера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807A85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D03A4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выражать с достаточной полнотой и точностью свои мысли в соответствии с задачами и условиями межкультурной коммуникации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15.03.2021г.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rPr>
          <w:trHeight w:val="948"/>
        </w:trPr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 по теме «Путешествие в Англию»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1ч</w:t>
            </w:r>
          </w:p>
        </w:tc>
        <w:tc>
          <w:tcPr>
            <w:tcW w:w="4007" w:type="dxa"/>
            <w:tcBorders>
              <w:top w:val="single" w:sz="4" w:space="0" w:color="auto"/>
            </w:tcBorders>
          </w:tcPr>
          <w:p w:rsidR="008E156C" w:rsidRPr="001A2F65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1A2F6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стремление иметь собственное мнение; принимать собственные решения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1A2F65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1A2F6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оценивать правильность </w:t>
            </w:r>
            <w:r w:rsidRPr="001A2F6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выполнения учебной задачи, собственные возможности её решения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1A2F65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1A2F6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пользоваться логическими действиями сравнения, обобщения, классификации по различным признакам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807A85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1A2F6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с помощью вопросов добывать недостающую информацию (познавательная инициативность)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16.03.2021г.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74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  <w:tcBorders>
              <w:top w:val="single" w:sz="4" w:space="0" w:color="auto"/>
            </w:tcBorders>
          </w:tcPr>
          <w:p w:rsidR="008E156C" w:rsidRPr="001A2F65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1A2F6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стремление иметь собственное мнение; принимать собственные решения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1A2F65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1A2F6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владеть основами самоконтроля, самооценки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1A2F65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1A2F6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пользоваться логическими действиями сравнения, обобщения, классификации по различным признакам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807A85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1A2F6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с помощью вопросов добывать недостающую информацию (познавательная инициативность)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17.03.2021г.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rPr>
          <w:trHeight w:val="2971"/>
        </w:trPr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75-76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7. «Мои будущие каникулы» </w:t>
            </w:r>
          </w:p>
          <w:p w:rsidR="008E156C" w:rsidRPr="00FA7160" w:rsidRDefault="008E156C" w:rsidP="00F902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(13</w:t>
            </w:r>
            <w:r w:rsidRPr="00FA71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ча</w:t>
            </w:r>
            <w:r w:rsidRPr="00FA7160">
              <w:rPr>
                <w:rFonts w:ascii="Times New Roman" w:hAnsi="Times New Roman" w:cs="Times New Roman"/>
                <w:b/>
                <w:sz w:val="26"/>
                <w:szCs w:val="26"/>
              </w:rPr>
              <w:t>сов)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«Где ты путешествовал?»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</w:tcPr>
          <w:p w:rsidR="008E156C" w:rsidRPr="00CB5A4C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CB5A4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CB5A4C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  <w:t>чувство патриотизма через знакомство с ценностями родной культуры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CB5A4C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CB5A4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оценивать правильность выполнения учебной задачи, собственные возможности её решения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CB5A4C" w:rsidRDefault="008E156C" w:rsidP="00F902D9">
            <w:pPr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CB5A4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пользоваться логическими действиями сравнения, обобщения, классификации по </w:t>
            </w:r>
            <w:r w:rsidRPr="00CB5A4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различным признакам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  <w:r w:rsidRPr="00CB5A4C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  <w:t xml:space="preserve"> </w:t>
            </w:r>
          </w:p>
          <w:p w:rsidR="008E156C" w:rsidRPr="00CB5A4C" w:rsidRDefault="008E156C" w:rsidP="00F902D9">
            <w:pPr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>(К)</w:t>
            </w:r>
            <w:r w:rsidRPr="00CB5A4C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  <w:t xml:space="preserve"> - </w:t>
            </w:r>
            <w:r w:rsidRPr="00CB5A4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выражать с достаточной полнотой и точностью свои мысли в соответствии с задачами и условиями межкультурной коммуникации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22.03.2021г.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5.04.2021г.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77-78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«Что ты собираешься делать?»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</w:tcPr>
          <w:p w:rsidR="008E156C" w:rsidRPr="00CB5A4C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CB5A4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стремление иметь собственное мнение; принимать собственные решения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CB5A4C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CB5A4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владеть основами самоконтроля, самооценки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CB5A4C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CB5A4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пользоваться логическими действиями сравнения, обобщения, классификации по различным признакам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807A85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CB5A4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CB5A4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6.04.2021г.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7.04.2021г.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79-80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«Когда ты поедешь в Брайтон»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  <w:tcBorders>
              <w:top w:val="nil"/>
              <w:bottom w:val="single" w:sz="4" w:space="0" w:color="auto"/>
            </w:tcBorders>
          </w:tcPr>
          <w:p w:rsidR="008E156C" w:rsidRPr="00CB5A4C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CB5A4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8E156C" w:rsidRPr="00CB5A4C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CB5A4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B5A4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CB5A4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самостоятельно ставить цели,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планировать пути их достижения;</w:t>
            </w:r>
          </w:p>
          <w:p w:rsidR="008E156C" w:rsidRPr="00CB5A4C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lastRenderedPageBreak/>
              <w:t>(П)</w:t>
            </w:r>
            <w:r w:rsidRPr="00CB5A4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выделять, обобщать и фиксировать нужную информацию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807A85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CB5A4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устанавливать рабочие отношения, эффективно сотрудничать и способствовать продуктивной кооперации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12.04.2021г.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13.04.2021г.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81-82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«У тебя есть какие-нибудь планы?» 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4007" w:type="dxa"/>
            <w:tcBorders>
              <w:top w:val="nil"/>
              <w:bottom w:val="single" w:sz="4" w:space="0" w:color="auto"/>
            </w:tcBorders>
          </w:tcPr>
          <w:p w:rsidR="008E156C" w:rsidRPr="00C32AE8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C32AE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умение работать в паре/группе; взаимопомощь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C32AE8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C32AE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владеть ос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новами самоконтроля, самооценки;</w:t>
            </w:r>
          </w:p>
          <w:p w:rsidR="008E156C" w:rsidRPr="00C32AE8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C32AE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ификации по различным признакам;</w:t>
            </w:r>
          </w:p>
          <w:p w:rsidR="008E156C" w:rsidRPr="00807A85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C32AE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14.04.2021г.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19.04.2021г.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83-84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«Ты когда-нибудь был в морском путешествии?»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</w:tcPr>
          <w:p w:rsidR="008E156C" w:rsidRPr="00C32AE8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C32AE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умение работать в паре/группе; взаимопомощь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C32AE8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C32AE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владеть ос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новами самоконтроля, самооценки;</w:t>
            </w:r>
          </w:p>
          <w:p w:rsidR="008E156C" w:rsidRPr="00C32AE8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C32AE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пользоваться логическими действиями сравнения, обобщения, классификации по различным признакам,</w:t>
            </w:r>
          </w:p>
          <w:p w:rsidR="008E156C" w:rsidRPr="00807A85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C32AE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вступать в диалог, а также участвовать в коллективном обсуждении проблем, владеть монологической и диалогической </w:t>
            </w:r>
            <w:r w:rsidRPr="00C32AE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формами речи в соответствии с грамматическими и синтаксическими нормами АЯ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20.04.2021г.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21.04.2021г.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rPr>
          <w:trHeight w:val="1495"/>
        </w:trPr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85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по теме «Выходные и праздники»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  <w:tcBorders>
              <w:top w:val="nil"/>
              <w:bottom w:val="single" w:sz="4" w:space="0" w:color="auto"/>
            </w:tcBorders>
          </w:tcPr>
          <w:p w:rsidR="008E156C" w:rsidRPr="00C32AE8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C32AE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C32AE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потребность и способность выражать себя в доступных видах творчества (проекты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);</w:t>
            </w:r>
          </w:p>
          <w:p w:rsidR="008E156C" w:rsidRPr="00C32AE8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C32AE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оценивать правильность выполнения учебной задачи, собственные возможности её решения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C32AE8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C32AE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– решать проблемы творческого и поискового характера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807A85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C32AE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выражать с достаточной полнотой и точностью свои мысли в соответствии с задачами и условиями межкультурной коммуникации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26.04.2021г.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«Мои будущие каникулы»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</w:tcPr>
          <w:p w:rsidR="008E156C" w:rsidRPr="00125B45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125B4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стремление иметь собственное мнение; принимать собственные решения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125B45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125B4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оценивать правильность выполнения учебной задачи, собственные возможности её решения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125B45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125B4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пользоваться логическими действиями сравнения, обобщения, классификации по различным признакам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807A85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125B4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с помощью вопросов добывать недостающую информацию (познавательная инициативность)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27.04.2021г.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rPr>
          <w:trHeight w:val="84"/>
        </w:trPr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ошибками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1ч</w:t>
            </w: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  <w:tcBorders>
              <w:top w:val="nil"/>
              <w:bottom w:val="single" w:sz="4" w:space="0" w:color="auto"/>
            </w:tcBorders>
          </w:tcPr>
          <w:p w:rsidR="008E156C" w:rsidRPr="00125B45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lastRenderedPageBreak/>
              <w:t>(Л)</w:t>
            </w:r>
            <w:r w:rsidRPr="00125B4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стремление иметь </w:t>
            </w:r>
            <w:r w:rsidRPr="00125B4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собственное мнение; принимать собственные решения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125B45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125B4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владеть основами самоконтроля, самооценки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125B45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125B4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пользоваться логическими действиями сравнения, обобщения, классификации по различным признакам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807A85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125B4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с помощью вопросов добывать недостающую информацию (познавательная инициативность)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28.04.2021г.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88-89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7. «Самые яркие впечатления» 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(15</w:t>
            </w:r>
            <w:r w:rsidRPr="00FA71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ча</w:t>
            </w:r>
            <w:r w:rsidRPr="00FA7160">
              <w:rPr>
                <w:rFonts w:ascii="Times New Roman" w:hAnsi="Times New Roman" w:cs="Times New Roman"/>
                <w:b/>
                <w:sz w:val="26"/>
                <w:szCs w:val="26"/>
              </w:rPr>
              <w:t>сов)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«Улицы Лондона»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7" w:type="dxa"/>
            <w:tcBorders>
              <w:top w:val="nil"/>
              <w:bottom w:val="single" w:sz="4" w:space="0" w:color="auto"/>
            </w:tcBorders>
          </w:tcPr>
          <w:p w:rsidR="008E156C" w:rsidRPr="007B5E99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7B5E9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умение работать в паре/группе; взаимопомощь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7B5E99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7B5E9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владеть основами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самоконтроля, самооценки;</w:t>
            </w:r>
          </w:p>
          <w:p w:rsidR="008E156C" w:rsidRPr="007B5E99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7B5E9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пользоваться логическими действиями сравнения, обобщения, класс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ификации по различным признакам;</w:t>
            </w:r>
          </w:p>
          <w:p w:rsidR="008E156C" w:rsidRPr="00807A85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7B5E9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4.05.2021г.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5.05.2021г.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90-91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«Тур по Лондону»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3ч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</w:tcPr>
          <w:p w:rsidR="008E156C" w:rsidRPr="007B5E99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7B5E9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8E156C" w:rsidRPr="007B5E99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7B5E9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B5E9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7B5E9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самостоятельно ставить </w:t>
            </w:r>
            <w:r w:rsidRPr="007B5E9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цели,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планировать пути их достижения;</w:t>
            </w:r>
          </w:p>
          <w:p w:rsidR="008E156C" w:rsidRPr="007B5E99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7B5E9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выделять, обобщать и фиксировать нужную информацию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Default="008E156C" w:rsidP="00F902D9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7B5E9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устанавливать рабочие отношения, эффективно сотрудничать и способствовать продуктивной кооперации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11.05.2021г.</w:t>
            </w:r>
          </w:p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12.05.2021г.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«Чем они знамениты?»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</w:tcPr>
          <w:p w:rsidR="008E156C" w:rsidRPr="007B5E99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7B5E9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8E156C" w:rsidRPr="007B5E99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7B5E9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B5E9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7B5E9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самостоятельно ставить цели,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планировать пути их достижения;</w:t>
            </w:r>
          </w:p>
          <w:p w:rsidR="008E156C" w:rsidRPr="007B5E99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7B5E9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выделять, обобщать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фиксировать нужную информацию;</w:t>
            </w:r>
          </w:p>
          <w:p w:rsidR="008E156C" w:rsidRDefault="008E156C" w:rsidP="00F902D9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7B5E9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устанавливать рабочие отношения, эффективно сотрудничать и способствовать продуктивной кооперации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17.05.2021г.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«Тематический парк»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</w:tcPr>
          <w:p w:rsidR="008E156C" w:rsidRPr="007B5E99" w:rsidRDefault="008E156C" w:rsidP="00F902D9">
            <w:pPr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(Л)</w:t>
            </w:r>
            <w:r w:rsidRPr="007B5E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- умение проявлять дисциплинированность, последовательность, целеустремленность и  самостоятельность в выполнении учебных и учебно-трудовых заданий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;</w:t>
            </w:r>
            <w:r w:rsidRPr="007B5E99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  <w:t xml:space="preserve"> </w:t>
            </w:r>
          </w:p>
          <w:p w:rsidR="008E156C" w:rsidRPr="007B5E99" w:rsidRDefault="008E156C" w:rsidP="00F902D9">
            <w:pP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>(Р)</w:t>
            </w:r>
            <w:r w:rsidRPr="007B5E99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  <w:t xml:space="preserve"> - </w:t>
            </w:r>
            <w:r w:rsidRPr="007B5E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владеть основами самоконтроля, самооценки, </w:t>
            </w:r>
            <w:r w:rsidRPr="007B5E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принятия решений и осуществления осознанного выбора в учебной и познавательной деятельности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:rsidR="008E156C" w:rsidRPr="007B5E99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(П)</w:t>
            </w:r>
            <w:r w:rsidRPr="007B5E9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- </w:t>
            </w:r>
            <w:r w:rsidRPr="007B5E99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  <w:t>;</w:t>
            </w:r>
            <w:r w:rsidRPr="007B5E9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8E156C" w:rsidRDefault="008E156C" w:rsidP="00F902D9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>(К)</w:t>
            </w:r>
            <w:r w:rsidRPr="007B5E99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  <w:t xml:space="preserve"> 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18.05.2021г.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«Ты любишь путешествовать?»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</w:tcPr>
          <w:p w:rsidR="008E156C" w:rsidRPr="002C0D5F" w:rsidRDefault="008E156C" w:rsidP="00F902D9">
            <w:pPr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>(Л)</w:t>
            </w:r>
            <w:r w:rsidRPr="002C0D5F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  <w:t xml:space="preserve"> – уважительное отношение к мировым историческим ценностям в области литературы, искусства и науки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  <w:t>;</w:t>
            </w:r>
          </w:p>
          <w:p w:rsidR="008E156C" w:rsidRPr="002C0D5F" w:rsidRDefault="008E156C" w:rsidP="00F902D9">
            <w:pP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>(Р)</w:t>
            </w:r>
            <w:r w:rsidRPr="002C0D5F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  <w:t xml:space="preserve"> - </w:t>
            </w:r>
            <w:r w:rsidRPr="002C0D5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:rsidR="008E156C" w:rsidRPr="002C0D5F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(П)</w:t>
            </w:r>
            <w:r w:rsidRPr="002C0D5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- </w:t>
            </w:r>
            <w:r w:rsidRPr="002C0D5F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  <w:t xml:space="preserve">работать с прослушанным/прочитанным текстом: определять тему, прогнозировать содержание текста по заголовку/по ключевым </w:t>
            </w:r>
            <w:r w:rsidRPr="002C0D5F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  <w:lastRenderedPageBreak/>
              <w:t>словам, устанавливать логическую последовательность основных фактов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  <w:t>;</w:t>
            </w:r>
            <w:r w:rsidRPr="002C0D5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8E156C" w:rsidRDefault="008E156C" w:rsidP="00F902D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>(К)</w:t>
            </w:r>
            <w:r w:rsidRPr="002C0D5F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  <w:t xml:space="preserve"> 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19.05.2021г.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95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 по теме «Мои самые яркие впечатления!»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</w:tcPr>
          <w:p w:rsidR="008E156C" w:rsidRPr="002C0D5F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2C0D5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стремление иметь собственное мнение; принимать собственные решения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2C0D5F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2C0D5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оценивать правильность выполнения учебной задачи, собственные возможности её решения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2C0D5F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2C0D5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пользоваться логическими действиями сравнения, обобщения, классификации по различным признакам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Default="008E156C" w:rsidP="00F902D9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2C0D5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с помощью вопросов добывать недостающую информацию (познавательная инициативность)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24.05.2021г.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</w:tcPr>
          <w:p w:rsidR="008E156C" w:rsidRPr="002C0D5F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2C0D5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стремление иметь собственное мнение; принимать собственные решения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2C0D5F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2C0D5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владеть основами самоконтроля, самооценки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Pr="002C0D5F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2C0D5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пользоваться логическими действиями сравнения, обобщения, классификации по различным признакам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56C" w:rsidRDefault="008E156C" w:rsidP="00F902D9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lastRenderedPageBreak/>
              <w:t>(К)</w:t>
            </w:r>
            <w:r w:rsidRPr="002C0D5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с помощью вопросов добывать недостающую информацию (познавательная инициативность)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25.05.2021г.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156C" w:rsidTr="00F902D9">
        <w:tc>
          <w:tcPr>
            <w:tcW w:w="901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97</w:t>
            </w:r>
          </w:p>
        </w:tc>
        <w:tc>
          <w:tcPr>
            <w:tcW w:w="2609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«Сердце Британии»</w:t>
            </w:r>
          </w:p>
        </w:tc>
        <w:tc>
          <w:tcPr>
            <w:tcW w:w="813" w:type="dxa"/>
          </w:tcPr>
          <w:p w:rsidR="008E156C" w:rsidRDefault="008E156C" w:rsidP="00F902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2ч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</w:tcPr>
          <w:p w:rsidR="008E156C" w:rsidRPr="002C0D5F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(Л)</w:t>
            </w:r>
            <w:r w:rsidRPr="002C0D5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8E156C" w:rsidRPr="002C0D5F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(Р)</w:t>
            </w:r>
            <w:r w:rsidRPr="002C0D5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C0D5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2C0D5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самостоятельно ставить цели, планировать пути их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достижения;</w:t>
            </w:r>
          </w:p>
          <w:p w:rsidR="008E156C" w:rsidRPr="002C0D5F" w:rsidRDefault="008E156C" w:rsidP="00F902D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(П)</w:t>
            </w:r>
            <w:r w:rsidRPr="002C0D5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выделять, обобщать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фиксировать нужную информацию;</w:t>
            </w:r>
          </w:p>
          <w:p w:rsidR="008E156C" w:rsidRDefault="008E156C" w:rsidP="00F902D9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(К)</w:t>
            </w:r>
            <w:r w:rsidRPr="002C0D5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 уметь устанавливать рабочие отношения, эффективно сотрудничать и способствовать продуктивной кооперации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26.05.2021г.</w:t>
            </w:r>
          </w:p>
        </w:tc>
        <w:tc>
          <w:tcPr>
            <w:tcW w:w="2268" w:type="dxa"/>
          </w:tcPr>
          <w:p w:rsidR="008E156C" w:rsidRDefault="008E156C" w:rsidP="00F902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E156C" w:rsidRDefault="008E156C" w:rsidP="008E156C">
      <w:pPr>
        <w:rPr>
          <w:rFonts w:ascii="Times New Roman" w:hAnsi="Times New Roman" w:cs="Times New Roman"/>
          <w:sz w:val="32"/>
          <w:szCs w:val="32"/>
        </w:rPr>
      </w:pPr>
    </w:p>
    <w:p w:rsidR="008E156C" w:rsidRDefault="008E156C" w:rsidP="008E156C">
      <w:pPr>
        <w:rPr>
          <w:rFonts w:ascii="Times New Roman" w:hAnsi="Times New Roman" w:cs="Times New Roman"/>
          <w:sz w:val="32"/>
          <w:szCs w:val="32"/>
        </w:rPr>
      </w:pPr>
    </w:p>
    <w:p w:rsidR="008E156C" w:rsidRDefault="008E156C" w:rsidP="008E156C">
      <w:pPr>
        <w:rPr>
          <w:rFonts w:ascii="Times New Roman" w:hAnsi="Times New Roman" w:cs="Times New Roman"/>
          <w:sz w:val="32"/>
          <w:szCs w:val="32"/>
        </w:rPr>
      </w:pPr>
    </w:p>
    <w:p w:rsidR="008E156C" w:rsidRDefault="008E156C" w:rsidP="008E156C">
      <w:pPr>
        <w:rPr>
          <w:rFonts w:ascii="Times New Roman" w:hAnsi="Times New Roman" w:cs="Times New Roman"/>
          <w:sz w:val="32"/>
          <w:szCs w:val="32"/>
        </w:rPr>
      </w:pPr>
    </w:p>
    <w:p w:rsidR="008E156C" w:rsidRDefault="008E156C" w:rsidP="008E156C">
      <w:pPr>
        <w:rPr>
          <w:rFonts w:ascii="Times New Roman" w:hAnsi="Times New Roman" w:cs="Times New Roman"/>
          <w:sz w:val="32"/>
          <w:szCs w:val="32"/>
        </w:rPr>
      </w:pPr>
    </w:p>
    <w:p w:rsidR="008E156C" w:rsidRDefault="008E156C" w:rsidP="008E156C">
      <w:pPr>
        <w:rPr>
          <w:rFonts w:ascii="Times New Roman" w:hAnsi="Times New Roman" w:cs="Times New Roman"/>
          <w:sz w:val="32"/>
          <w:szCs w:val="32"/>
        </w:rPr>
      </w:pPr>
    </w:p>
    <w:p w:rsidR="00971665" w:rsidRDefault="00971665" w:rsidP="0024105C"/>
    <w:sectPr w:rsidR="00971665" w:rsidSect="006104A9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699"/>
        </w:tabs>
        <w:ind w:left="152" w:firstLine="720"/>
      </w:pPr>
    </w:lvl>
  </w:abstractNum>
  <w:abstractNum w:abstractNumId="1">
    <w:nsid w:val="0E963D61"/>
    <w:multiLevelType w:val="multilevel"/>
    <w:tmpl w:val="EA2AFA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B6046"/>
    <w:multiLevelType w:val="hybridMultilevel"/>
    <w:tmpl w:val="97BA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13A32"/>
    <w:multiLevelType w:val="hybridMultilevel"/>
    <w:tmpl w:val="2FA421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A5DFC"/>
    <w:multiLevelType w:val="hybridMultilevel"/>
    <w:tmpl w:val="67941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70894"/>
    <w:multiLevelType w:val="hybridMultilevel"/>
    <w:tmpl w:val="D004A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8A046C"/>
    <w:multiLevelType w:val="hybridMultilevel"/>
    <w:tmpl w:val="5E2A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113DF"/>
    <w:multiLevelType w:val="hybridMultilevel"/>
    <w:tmpl w:val="2F263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C32E4"/>
    <w:multiLevelType w:val="hybridMultilevel"/>
    <w:tmpl w:val="34F0641C"/>
    <w:lvl w:ilvl="0" w:tplc="16D2DF6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17114"/>
    <w:multiLevelType w:val="hybridMultilevel"/>
    <w:tmpl w:val="14961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CACB1E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73C07"/>
    <w:multiLevelType w:val="multilevel"/>
    <w:tmpl w:val="3A5C62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B1B5D"/>
    <w:multiLevelType w:val="multilevel"/>
    <w:tmpl w:val="0AACCF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B63C31"/>
    <w:multiLevelType w:val="multilevel"/>
    <w:tmpl w:val="D71A78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3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1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5"/>
  </w:num>
  <w:num w:numId="16">
    <w:abstractNumId w:val="17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65"/>
    <w:rsid w:val="000F3B2A"/>
    <w:rsid w:val="0024105C"/>
    <w:rsid w:val="002A5B0B"/>
    <w:rsid w:val="003A6135"/>
    <w:rsid w:val="003B7523"/>
    <w:rsid w:val="007127FD"/>
    <w:rsid w:val="007E0BC7"/>
    <w:rsid w:val="008E156C"/>
    <w:rsid w:val="00971665"/>
    <w:rsid w:val="00982C61"/>
    <w:rsid w:val="00991E02"/>
    <w:rsid w:val="00A2545D"/>
    <w:rsid w:val="00A750D8"/>
    <w:rsid w:val="00CB601B"/>
    <w:rsid w:val="00DF62C4"/>
    <w:rsid w:val="00E21A55"/>
    <w:rsid w:val="00EA26A7"/>
    <w:rsid w:val="00EB6B90"/>
    <w:rsid w:val="00ED01FC"/>
    <w:rsid w:val="00F12322"/>
    <w:rsid w:val="00F5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1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166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665"/>
    <w:pPr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FontStyle40">
    <w:name w:val="Font Style40"/>
    <w:rsid w:val="00971665"/>
    <w:rPr>
      <w:rFonts w:ascii="Arial" w:hAnsi="Arial" w:cs="Arial" w:hint="default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971665"/>
    <w:pPr>
      <w:spacing w:after="0" w:line="240" w:lineRule="auto"/>
      <w:ind w:left="720"/>
      <w:contextualSpacing/>
    </w:pPr>
    <w:rPr>
      <w:rFonts w:ascii="Thames" w:eastAsia="Times New Roman" w:hAnsi="Thames" w:cs="Times New Roman"/>
      <w:sz w:val="24"/>
      <w:szCs w:val="28"/>
    </w:rPr>
  </w:style>
  <w:style w:type="table" w:styleId="a5">
    <w:name w:val="Table Grid"/>
    <w:basedOn w:val="a1"/>
    <w:uiPriority w:val="59"/>
    <w:rsid w:val="009716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1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71665"/>
    <w:rPr>
      <w:rFonts w:ascii="Arial" w:eastAsia="Times New Roman" w:hAnsi="Arial" w:cs="Times New Roman"/>
      <w:b/>
      <w:i/>
      <w:sz w:val="28"/>
      <w:szCs w:val="20"/>
    </w:rPr>
  </w:style>
  <w:style w:type="paragraph" w:styleId="21">
    <w:name w:val="Body Text Indent 2"/>
    <w:basedOn w:val="a"/>
    <w:link w:val="22"/>
    <w:rsid w:val="00971665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7166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971665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7166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unhideWhenUsed/>
    <w:rsid w:val="0097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7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1665"/>
  </w:style>
  <w:style w:type="paragraph" w:styleId="ab">
    <w:name w:val="footer"/>
    <w:basedOn w:val="a"/>
    <w:link w:val="ac"/>
    <w:uiPriority w:val="99"/>
    <w:unhideWhenUsed/>
    <w:rsid w:val="0097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1665"/>
  </w:style>
  <w:style w:type="paragraph" w:styleId="ad">
    <w:name w:val="Balloon Text"/>
    <w:basedOn w:val="a"/>
    <w:link w:val="ae"/>
    <w:uiPriority w:val="99"/>
    <w:semiHidden/>
    <w:unhideWhenUsed/>
    <w:rsid w:val="0097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1665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rsid w:val="0097166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97166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1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166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665"/>
    <w:pPr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FontStyle40">
    <w:name w:val="Font Style40"/>
    <w:rsid w:val="00971665"/>
    <w:rPr>
      <w:rFonts w:ascii="Arial" w:hAnsi="Arial" w:cs="Arial" w:hint="default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971665"/>
    <w:pPr>
      <w:spacing w:after="0" w:line="240" w:lineRule="auto"/>
      <w:ind w:left="720"/>
      <w:contextualSpacing/>
    </w:pPr>
    <w:rPr>
      <w:rFonts w:ascii="Thames" w:eastAsia="Times New Roman" w:hAnsi="Thames" w:cs="Times New Roman"/>
      <w:sz w:val="24"/>
      <w:szCs w:val="28"/>
    </w:rPr>
  </w:style>
  <w:style w:type="table" w:styleId="a5">
    <w:name w:val="Table Grid"/>
    <w:basedOn w:val="a1"/>
    <w:uiPriority w:val="59"/>
    <w:rsid w:val="009716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1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71665"/>
    <w:rPr>
      <w:rFonts w:ascii="Arial" w:eastAsia="Times New Roman" w:hAnsi="Arial" w:cs="Times New Roman"/>
      <w:b/>
      <w:i/>
      <w:sz w:val="28"/>
      <w:szCs w:val="20"/>
    </w:rPr>
  </w:style>
  <w:style w:type="paragraph" w:styleId="21">
    <w:name w:val="Body Text Indent 2"/>
    <w:basedOn w:val="a"/>
    <w:link w:val="22"/>
    <w:rsid w:val="00971665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7166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971665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7166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unhideWhenUsed/>
    <w:rsid w:val="0097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97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1665"/>
  </w:style>
  <w:style w:type="paragraph" w:styleId="ab">
    <w:name w:val="footer"/>
    <w:basedOn w:val="a"/>
    <w:link w:val="ac"/>
    <w:uiPriority w:val="99"/>
    <w:unhideWhenUsed/>
    <w:rsid w:val="0097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1665"/>
  </w:style>
  <w:style w:type="paragraph" w:styleId="ad">
    <w:name w:val="Balloon Text"/>
    <w:basedOn w:val="a"/>
    <w:link w:val="ae"/>
    <w:uiPriority w:val="99"/>
    <w:semiHidden/>
    <w:unhideWhenUsed/>
    <w:rsid w:val="0097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1665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rsid w:val="0097166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97166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42</Pages>
  <Words>6553</Words>
  <Characters>37354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2016-09-11T15:31:00Z</dcterms:created>
  <dcterms:modified xsi:type="dcterms:W3CDTF">2021-04-14T11:06:00Z</dcterms:modified>
</cp:coreProperties>
</file>